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F8" w:rsidRPr="007C4058" w:rsidRDefault="009A03F8" w:rsidP="009A03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4058">
        <w:rPr>
          <w:rFonts w:ascii="Times New Roman" w:hAnsi="Times New Roman" w:cs="Times New Roman"/>
          <w:b/>
          <w:sz w:val="24"/>
          <w:szCs w:val="24"/>
          <w:lang w:val="ru-RU"/>
        </w:rPr>
        <w:t>ИЗЈАВА</w:t>
      </w:r>
    </w:p>
    <w:p w:rsidR="009A03F8" w:rsidRPr="007C4058" w:rsidRDefault="009A03F8" w:rsidP="009A0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C4058" w:rsidRDefault="009A03F8" w:rsidP="009A0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C4058" w:rsidRDefault="009A03F8" w:rsidP="009A0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4058">
        <w:rPr>
          <w:rFonts w:ascii="Times New Roman" w:hAnsi="Times New Roman" w:cs="Times New Roman"/>
          <w:sz w:val="24"/>
          <w:szCs w:val="24"/>
          <w:lang w:val="ru-RU"/>
        </w:rPr>
        <w:t>Ја, _____________________________________________, број ЛК __________________</w:t>
      </w:r>
    </w:p>
    <w:p w:rsidR="009A03F8" w:rsidRPr="00313F13" w:rsidRDefault="009A03F8" w:rsidP="009A03F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3F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(име и презиме)                                                       (број личне карте)</w:t>
      </w:r>
    </w:p>
    <w:p w:rsidR="009A03F8" w:rsidRPr="00313F13" w:rsidRDefault="009A03F8" w:rsidP="009A03F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A03F8" w:rsidRPr="00313F13" w:rsidRDefault="009A03F8" w:rsidP="009A0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13">
        <w:rPr>
          <w:rFonts w:ascii="Times New Roman" w:hAnsi="Times New Roman" w:cs="Times New Roman"/>
          <w:sz w:val="24"/>
          <w:szCs w:val="24"/>
          <w:lang w:val="ru-RU"/>
        </w:rPr>
        <w:t>законски заступник привредног субјекта____________________________________,</w:t>
      </w:r>
    </w:p>
    <w:p w:rsidR="009A03F8" w:rsidRPr="00313F13" w:rsidRDefault="009A03F8" w:rsidP="009A03F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3F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(назив привредног субјекта)</w:t>
      </w:r>
    </w:p>
    <w:p w:rsidR="009A03F8" w:rsidRPr="00313F13" w:rsidRDefault="009A03F8" w:rsidP="009A0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13">
        <w:rPr>
          <w:rFonts w:ascii="Times New Roman" w:hAnsi="Times New Roman" w:cs="Times New Roman"/>
          <w:sz w:val="24"/>
          <w:szCs w:val="24"/>
          <w:lang w:val="ru-RU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313F13">
        <w:rPr>
          <w:rFonts w:ascii="Times New Roman" w:hAnsi="Times New Roman" w:cs="Times New Roman"/>
          <w:sz w:val="24"/>
          <w:szCs w:val="24"/>
          <w:lang w:val="ru-RU"/>
        </w:rPr>
        <w:t xml:space="preserve"> у домаћинствима</w:t>
      </w:r>
      <w:r w:rsidRPr="005E4725">
        <w:rPr>
          <w:rFonts w:ascii="Times New Roman" w:hAnsi="Times New Roman" w:cs="Times New Roman"/>
          <w:sz w:val="24"/>
          <w:szCs w:val="24"/>
          <w:lang w:val="ru-RU"/>
        </w:rPr>
        <w:t xml:space="preserve"> и стамбеним заједницама</w:t>
      </w:r>
      <w:r w:rsidRPr="00313F1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општине Ивањица. </w:t>
      </w:r>
    </w:p>
    <w:p w:rsidR="009A03F8" w:rsidRPr="00313F13" w:rsidRDefault="009A03F8" w:rsidP="009A0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313F13" w:rsidRDefault="009A03F8" w:rsidP="009A03F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F13">
        <w:rPr>
          <w:rFonts w:ascii="Times New Roman" w:hAnsi="Times New Roman" w:cs="Times New Roman"/>
          <w:sz w:val="24"/>
          <w:szCs w:val="24"/>
          <w:lang w:val="ru-RU"/>
        </w:rPr>
        <w:t>Такође изјављујем, под пуном материјалном и кривичном одговорношћу, да:</w:t>
      </w:r>
    </w:p>
    <w:p w:rsidR="009A03F8" w:rsidRPr="00313F13" w:rsidRDefault="009A03F8" w:rsidP="009A03F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13">
        <w:rPr>
          <w:rFonts w:ascii="Times New Roman" w:hAnsi="Times New Roman" w:cs="Times New Roman"/>
          <w:sz w:val="24"/>
          <w:szCs w:val="24"/>
          <w:lang w:val="ru-RU"/>
        </w:rPr>
        <w:t>су сви дати наводи у пријави и пратећој документацији истинити, потпуни и одговарају стварном стању,</w:t>
      </w:r>
    </w:p>
    <w:p w:rsidR="009A03F8" w:rsidRPr="00313F13" w:rsidRDefault="009A03F8" w:rsidP="009A03F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13">
        <w:rPr>
          <w:rFonts w:ascii="Times New Roman" w:hAnsi="Times New Roman" w:cs="Times New Roman"/>
          <w:sz w:val="24"/>
          <w:szCs w:val="24"/>
          <w:lang w:val="ru-RU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9A03F8" w:rsidRPr="00FF5F34" w:rsidRDefault="009A03F8" w:rsidP="009A03F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313F1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313F13">
        <w:rPr>
          <w:rFonts w:ascii="Times New Roman" w:hAnsi="Times New Roman" w:cs="Times New Roman"/>
          <w:noProof/>
          <w:sz w:val="24"/>
          <w:szCs w:val="24"/>
          <w:lang w:val="ru-RU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13F13">
        <w:rPr>
          <w:rFonts w:ascii="Times New Roman" w:hAnsi="Times New Roman" w:cs="Times New Roman"/>
          <w:sz w:val="24"/>
          <w:szCs w:val="24"/>
          <w:lang w:val="ru-RU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313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03F8" w:rsidRPr="00313F13" w:rsidRDefault="009A03F8" w:rsidP="009A03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3F8" w:rsidRPr="00313F13" w:rsidRDefault="009A03F8" w:rsidP="009A03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3F8" w:rsidRPr="00313F13" w:rsidRDefault="009A03F8" w:rsidP="009A03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3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____________, </w:t>
      </w:r>
    </w:p>
    <w:p w:rsidR="009A03F8" w:rsidRPr="00313F13" w:rsidRDefault="009A03F8" w:rsidP="009A03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3F8" w:rsidRPr="00313F13" w:rsidRDefault="009A03F8" w:rsidP="009A03F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3F13">
        <w:rPr>
          <w:rFonts w:ascii="Times New Roman" w:hAnsi="Times New Roman" w:cs="Times New Roman"/>
          <w:b/>
          <w:sz w:val="24"/>
          <w:szCs w:val="24"/>
          <w:lang w:val="ru-RU"/>
        </w:rPr>
        <w:t>Датум</w:t>
      </w:r>
      <w:r w:rsidRPr="00313F13">
        <w:rPr>
          <w:rFonts w:ascii="Times New Roman" w:hAnsi="Times New Roman" w:cs="Times New Roman"/>
          <w:b/>
          <w:sz w:val="24"/>
          <w:szCs w:val="24"/>
          <w:lang w:val="ru-RU"/>
        </w:rPr>
        <w:tab/>
        <w:t>____________</w:t>
      </w:r>
      <w:r w:rsidRPr="00313F1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13F1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13F1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13F1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13F13">
        <w:rPr>
          <w:rFonts w:ascii="Times New Roman" w:hAnsi="Times New Roman" w:cs="Times New Roman"/>
          <w:b/>
          <w:sz w:val="24"/>
          <w:szCs w:val="24"/>
          <w:lang w:val="ru-RU"/>
        </w:rPr>
        <w:tab/>
        <w:t>Потпис законског заступника</w:t>
      </w:r>
    </w:p>
    <w:p w:rsidR="009A03F8" w:rsidRPr="00313F13" w:rsidRDefault="009A03F8" w:rsidP="009A03F8">
      <w:pPr>
        <w:tabs>
          <w:tab w:val="left" w:pos="1250"/>
        </w:tabs>
        <w:rPr>
          <w:rFonts w:ascii="Times New Roman" w:hAnsi="Times New Roman" w:cs="Times New Roman"/>
          <w:lang w:val="ru-RU"/>
        </w:rPr>
      </w:pPr>
      <w:r w:rsidRPr="00313F13">
        <w:rPr>
          <w:rFonts w:ascii="Times New Roman" w:hAnsi="Times New Roman" w:cs="Times New Roman"/>
          <w:lang w:val="ru-RU"/>
        </w:rPr>
        <w:t xml:space="preserve"> </w:t>
      </w:r>
    </w:p>
    <w:p w:rsidR="009A03F8" w:rsidRPr="00FF434A" w:rsidRDefault="009A03F8" w:rsidP="009A03F8">
      <w:pPr>
        <w:rPr>
          <w:rFonts w:ascii="Times New Roman" w:hAnsi="Times New Roman" w:cs="Times New Roman"/>
          <w:lang w:val="ru-RU"/>
        </w:rPr>
      </w:pPr>
    </w:p>
    <w:p w:rsidR="009A03F8" w:rsidRPr="00FF5F34" w:rsidRDefault="009A03F8" w:rsidP="009A03F8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br w:type="page"/>
      </w:r>
      <w:r>
        <w:rPr>
          <w:rFonts w:ascii="Times New Roman" w:hAnsi="Times New Roman" w:cs="Times New Roman"/>
          <w:lang w:val="sr-Cyrl-CS"/>
        </w:rPr>
        <w:lastRenderedPageBreak/>
        <w:t>ОБРАЗАЦ 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9A03F8" w:rsidRPr="00FF5F34" w:rsidRDefault="009A03F8" w:rsidP="009A03F8">
      <w:pPr>
        <w:jc w:val="right"/>
        <w:rPr>
          <w:rFonts w:ascii="Times New Roman" w:hAnsi="Times New Roman" w:cs="Times New Roman"/>
          <w:lang w:val="sr-Cyrl-CS"/>
        </w:rPr>
      </w:pP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9A03F8" w:rsidRPr="00FF5F34" w:rsidRDefault="009A03F8" w:rsidP="009A03F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 Општине Ивањица</w:t>
      </w:r>
      <w:r w:rsidRPr="00FF5F34">
        <w:rPr>
          <w:rFonts w:ascii="Times New Roman" w:hAnsi="Times New Roman" w:cs="Times New Roman"/>
          <w:lang w:val="ru-RU" w:eastAsia="de-DE"/>
        </w:rPr>
        <w:t xml:space="preserve"> -  </w:t>
      </w:r>
      <w:r>
        <w:rPr>
          <w:rFonts w:ascii="Times New Roman" w:hAnsi="Times New Roman" w:cs="Times New Roman"/>
          <w:lang w:val="ru-RU" w:eastAsia="de-DE"/>
        </w:rPr>
        <w:t xml:space="preserve">Пријаве за Јавни позив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</w:t>
      </w:r>
      <w:r>
        <w:rPr>
          <w:rFonts w:ascii="Times New Roman" w:hAnsi="Times New Roman" w:cs="Times New Roman"/>
          <w:lang w:val="ru-RU" w:eastAsia="de-DE"/>
        </w:rPr>
        <w:t>дних субјеката у спровођењу мере</w:t>
      </w:r>
      <w:r w:rsidRPr="00FF5F34">
        <w:rPr>
          <w:rFonts w:ascii="Times New Roman" w:hAnsi="Times New Roman" w:cs="Times New Roman"/>
          <w:lang w:val="ru-RU" w:eastAsia="de-DE"/>
        </w:rPr>
        <w:t xml:space="preserve">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>
        <w:rPr>
          <w:rFonts w:ascii="Times New Roman" w:hAnsi="Times New Roman" w:cs="Times New Roman"/>
          <w:lang w:val="ru-RU" w:eastAsia="de-DE"/>
        </w:rPr>
        <w:t xml:space="preserve"> и стамбеним заједницама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hAnsi="Times New Roman" w:cs="Times New Roman"/>
          <w:lang w:val="ru-RU" w:eastAsia="de-DE"/>
        </w:rPr>
        <w:t>која се суфинансира из буџета општине Ивањица за 2022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</w:p>
    <w:p w:rsidR="009A03F8" w:rsidRPr="00FF5F34" w:rsidRDefault="009A03F8" w:rsidP="009A03F8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9A03F8" w:rsidRPr="00FF5F34" w:rsidRDefault="009A03F8" w:rsidP="009A03F8">
      <w:pPr>
        <w:rPr>
          <w:rFonts w:ascii="Times New Roman" w:hAnsi="Times New Roman" w:cs="Times New Roman"/>
          <w:b/>
          <w:lang w:val="sr-Latn-CS" w:eastAsia="de-DE"/>
        </w:rPr>
      </w:pPr>
    </w:p>
    <w:p w:rsidR="009A03F8" w:rsidRPr="00FF5F34" w:rsidRDefault="009A03F8" w:rsidP="009A03F8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9A03F8" w:rsidRPr="00FF5F34" w:rsidRDefault="009A03F8" w:rsidP="009A03F8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</w:p>
    <w:p w:rsidR="009A03F8" w:rsidRPr="00FF5F34" w:rsidRDefault="009A03F8" w:rsidP="009A03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13F13">
        <w:rPr>
          <w:rFonts w:ascii="Times New Roman" w:hAnsi="Times New Roman" w:cs="Times New Roman"/>
          <w:lang w:val="ru-RU"/>
        </w:rPr>
        <w:t xml:space="preserve">Решење о упису у одговарајући регистар </w:t>
      </w: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sr-Cyrl-CS"/>
        </w:rPr>
      </w:pPr>
    </w:p>
    <w:p w:rsidR="009A03F8" w:rsidRPr="00313F13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</w:t>
      </w:r>
      <w:r>
        <w:rPr>
          <w:rFonts w:ascii="Times New Roman" w:hAnsi="Times New Roman" w:cs="Times New Roman"/>
          <w:lang w:val="ru-RU" w:eastAsia="de-DE"/>
        </w:rPr>
        <w:t xml:space="preserve">е коју решењем образује </w:t>
      </w:r>
      <w:r w:rsidRPr="00FF5F34">
        <w:rPr>
          <w:rFonts w:ascii="Times New Roman" w:hAnsi="Times New Roman" w:cs="Times New Roman"/>
          <w:lang w:val="ru-RU" w:eastAsia="de-DE"/>
        </w:rPr>
        <w:t>општинско веће.</w:t>
      </w: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9A03F8" w:rsidRPr="00FF5F34" w:rsidRDefault="009A03F8" w:rsidP="009A03F8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9A03F8" w:rsidRPr="00FF5F34" w:rsidRDefault="009A03F8" w:rsidP="009A03F8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9A03F8" w:rsidRPr="00FF5F34" w:rsidRDefault="009A03F8" w:rsidP="009A03F8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9A03F8" w:rsidRDefault="009A03F8" w:rsidP="009A03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9A03F8" w:rsidRDefault="009A03F8" w:rsidP="009A03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A03F8" w:rsidRPr="00FF5F34" w:rsidRDefault="009A03F8" w:rsidP="009A03F8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9A03F8" w:rsidRPr="00FF5F34" w:rsidRDefault="009A03F8" w:rsidP="009A03F8">
      <w:pPr>
        <w:jc w:val="right"/>
        <w:rPr>
          <w:rFonts w:ascii="Times New Roman" w:hAnsi="Times New Roman" w:cs="Times New Roman"/>
          <w:lang w:val="sr-Cyrl-CS"/>
        </w:rPr>
      </w:pPr>
    </w:p>
    <w:p w:rsidR="009A03F8" w:rsidRPr="00FF5F34" w:rsidRDefault="009A03F8" w:rsidP="009A03F8">
      <w:pPr>
        <w:jc w:val="right"/>
        <w:rPr>
          <w:rFonts w:ascii="Times New Roman" w:hAnsi="Times New Roman" w:cs="Times New Roman"/>
          <w:lang w:val="sr-Cyrl-CS"/>
        </w:rPr>
      </w:pP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9A03F8" w:rsidRPr="00FF5F34" w:rsidRDefault="009A03F8" w:rsidP="009A03F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9A03F8" w:rsidRPr="00FF5F34" w:rsidRDefault="009A03F8" w:rsidP="009A03F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 Општине Ивањица</w:t>
      </w:r>
      <w:r w:rsidRPr="00FF5F34">
        <w:rPr>
          <w:rFonts w:ascii="Times New Roman" w:hAnsi="Times New Roman" w:cs="Times New Roman"/>
          <w:lang w:val="ru-RU" w:eastAsia="de-DE"/>
        </w:rPr>
        <w:t>-  П</w:t>
      </w:r>
      <w:r>
        <w:rPr>
          <w:rFonts w:ascii="Times New Roman" w:hAnsi="Times New Roman" w:cs="Times New Roman"/>
          <w:lang w:val="ru-RU" w:eastAsia="de-DE"/>
        </w:rPr>
        <w:t xml:space="preserve">ријаве за Јавни позив </w:t>
      </w:r>
      <w:r w:rsidRPr="00FF5F34">
        <w:rPr>
          <w:rFonts w:ascii="Times New Roman" w:hAnsi="Times New Roman" w:cs="Times New Roman"/>
          <w:lang w:val="ru-RU" w:eastAsia="de-DE"/>
        </w:rPr>
        <w:t>за учешће привре</w:t>
      </w:r>
      <w:r>
        <w:rPr>
          <w:rFonts w:ascii="Times New Roman" w:hAnsi="Times New Roman" w:cs="Times New Roman"/>
          <w:lang w:val="ru-RU" w:eastAsia="de-DE"/>
        </w:rPr>
        <w:t>дних субјеката у спровођењу мере</w:t>
      </w:r>
      <w:r w:rsidRPr="00FF5F34">
        <w:rPr>
          <w:rFonts w:ascii="Times New Roman" w:hAnsi="Times New Roman" w:cs="Times New Roman"/>
          <w:lang w:val="ru-RU" w:eastAsia="de-DE"/>
        </w:rPr>
        <w:t xml:space="preserve">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>
        <w:rPr>
          <w:rFonts w:ascii="Times New Roman" w:hAnsi="Times New Roman" w:cs="Times New Roman"/>
          <w:lang w:val="ru-RU" w:eastAsia="de-DE"/>
        </w:rPr>
        <w:t xml:space="preserve"> и стамбеним заједницама која</w:t>
      </w:r>
      <w:r w:rsidRPr="00FF5F34">
        <w:rPr>
          <w:rFonts w:ascii="Times New Roman" w:hAnsi="Times New Roman" w:cs="Times New Roman"/>
          <w:lang w:val="ru-RU" w:eastAsia="de-DE"/>
        </w:rPr>
        <w:t xml:space="preserve"> се </w:t>
      </w:r>
      <w:r>
        <w:rPr>
          <w:rFonts w:ascii="Times New Roman" w:hAnsi="Times New Roman" w:cs="Times New Roman"/>
          <w:lang w:val="ru-RU" w:eastAsia="de-DE"/>
        </w:rPr>
        <w:t xml:space="preserve">суфинансира из буџета општине Ивањица у </w:t>
      </w:r>
      <w:r w:rsidRPr="00FF5F34">
        <w:rPr>
          <w:rFonts w:ascii="Times New Roman" w:hAnsi="Times New Roman" w:cs="Times New Roman"/>
          <w:lang w:val="ru-RU" w:eastAsia="de-DE"/>
        </w:rPr>
        <w:t xml:space="preserve">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ru-RU" w:eastAsia="de-DE"/>
        </w:rPr>
      </w:pPr>
    </w:p>
    <w:p w:rsidR="009A03F8" w:rsidRPr="00FF5F34" w:rsidRDefault="009A03F8" w:rsidP="009A03F8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9A03F8" w:rsidRPr="00FF5F34" w:rsidRDefault="009A03F8" w:rsidP="009A03F8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9A03F8" w:rsidRPr="00FF5F34" w:rsidRDefault="009A03F8" w:rsidP="009A03F8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9A03F8" w:rsidRPr="00FF5F34" w:rsidRDefault="009A03F8" w:rsidP="009A03F8">
      <w:pPr>
        <w:jc w:val="both"/>
        <w:rPr>
          <w:rFonts w:ascii="Times New Roman" w:hAnsi="Times New Roman" w:cs="Times New Roman"/>
          <w:lang w:val="sr-Cyrl-CS" w:eastAsia="de-DE"/>
        </w:rPr>
      </w:pPr>
      <w:r w:rsidRPr="00313F13">
        <w:rPr>
          <w:rFonts w:ascii="Times New Roman" w:hAnsi="Times New Roman" w:cs="Times New Roman"/>
          <w:lang w:val="ru-RU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9A03F8" w:rsidRPr="00FF5F34" w:rsidRDefault="009A03F8" w:rsidP="009A03F8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313F13"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9A03F8" w:rsidRPr="00FF5F34" w:rsidRDefault="009A03F8" w:rsidP="009A03F8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9A03F8" w:rsidRPr="00FF5F34" w:rsidRDefault="009A03F8" w:rsidP="009A03F8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9A03F8" w:rsidRPr="00FF5F34" w:rsidRDefault="009A03F8" w:rsidP="009A03F8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9A03F8" w:rsidRPr="00FF5F34" w:rsidRDefault="009A03F8" w:rsidP="009A03F8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A03F8" w:rsidRPr="00FF5F34" w:rsidRDefault="009A03F8" w:rsidP="009A03F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A03F8" w:rsidRPr="00313F13" w:rsidRDefault="009A03F8" w:rsidP="009A03F8">
      <w:pPr>
        <w:spacing w:after="0"/>
        <w:rPr>
          <w:rFonts w:ascii="Times New Roman" w:hAnsi="Times New Roman" w:cs="Times New Roman"/>
          <w:lang w:val="ru-RU"/>
        </w:rPr>
      </w:pPr>
    </w:p>
    <w:p w:rsidR="009A03F8" w:rsidRPr="008D6DBB" w:rsidRDefault="009A03F8" w:rsidP="009A03F8">
      <w:pPr>
        <w:rPr>
          <w:lang w:val="ru-RU"/>
        </w:rPr>
      </w:pPr>
    </w:p>
    <w:p w:rsidR="009A03F8" w:rsidRPr="004727D7" w:rsidRDefault="009A03F8" w:rsidP="009A03F8">
      <w:pPr>
        <w:rPr>
          <w:lang w:val="ru-RU"/>
        </w:rPr>
      </w:pPr>
    </w:p>
    <w:p w:rsidR="009A03F8" w:rsidRDefault="009A03F8" w:rsidP="009A03F8">
      <w:pPr>
        <w:jc w:val="center"/>
        <w:rPr>
          <w:lang w:val="ru-RU"/>
        </w:rPr>
      </w:pPr>
    </w:p>
    <w:p w:rsidR="009A03F8" w:rsidRPr="004B02DB" w:rsidRDefault="009A03F8" w:rsidP="009A03F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ПРИЛОГ 5</w:t>
      </w:r>
    </w:p>
    <w:p w:rsidR="009A03F8" w:rsidRPr="004727D7" w:rsidRDefault="009A03F8" w:rsidP="009A03F8">
      <w:pPr>
        <w:jc w:val="center"/>
        <w:rPr>
          <w:lang w:val="ru-RU"/>
        </w:rPr>
      </w:pPr>
      <w:r w:rsidRPr="006B6E5B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И НАЧИН БОДОВАЊА ЗА ОЦЕНУ ПРИЈАВЕ</w:t>
      </w:r>
    </w:p>
    <w:p w:rsidR="009A03F8" w:rsidRPr="006B6E5B" w:rsidRDefault="009A03F8" w:rsidP="009A03F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3F8" w:rsidRPr="006B6E5B" w:rsidRDefault="009A03F8" w:rsidP="009A03F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27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B6E5B">
        <w:rPr>
          <w:rFonts w:ascii="Times New Roman" w:hAnsi="Times New Roman" w:cs="Times New Roman"/>
          <w:sz w:val="24"/>
          <w:szCs w:val="24"/>
          <w:lang w:val="ru-RU"/>
        </w:rPr>
        <w:t>збор привредних субјеката се врши у две фазе.</w:t>
      </w:r>
    </w:p>
    <w:p w:rsidR="009A03F8" w:rsidRPr="006B6E5B" w:rsidRDefault="009A03F8" w:rsidP="009A03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6E5B">
        <w:rPr>
          <w:rFonts w:ascii="Times New Roman" w:hAnsi="Times New Roman" w:cs="Times New Roman"/>
          <w:sz w:val="24"/>
          <w:szCs w:val="24"/>
          <w:lang w:val="ru-RU"/>
        </w:rPr>
        <w:t>Прва фаза  је процесне природе и односи се на проверу да ли је пријава уредна и да ли је садржина приј</w:t>
      </w:r>
      <w:r>
        <w:rPr>
          <w:rFonts w:ascii="Times New Roman" w:hAnsi="Times New Roman" w:cs="Times New Roman"/>
          <w:sz w:val="24"/>
          <w:szCs w:val="24"/>
          <w:lang w:val="ru-RU"/>
        </w:rPr>
        <w:t>аве у складу са  Јавни позивом</w:t>
      </w:r>
      <w:r w:rsidRPr="006B6E5B">
        <w:rPr>
          <w:rFonts w:ascii="Times New Roman" w:hAnsi="Times New Roman" w:cs="Times New Roman"/>
          <w:sz w:val="24"/>
          <w:szCs w:val="24"/>
          <w:lang w:val="ru-RU"/>
        </w:rPr>
        <w:t xml:space="preserve"> за учешће привредних субјеката у спровођењу мера енергетске санације  стамбен</w:t>
      </w:r>
      <w:r>
        <w:rPr>
          <w:rFonts w:ascii="Times New Roman" w:hAnsi="Times New Roman" w:cs="Times New Roman"/>
          <w:sz w:val="24"/>
          <w:szCs w:val="24"/>
          <w:lang w:val="ru-RU"/>
        </w:rPr>
        <w:t>их објеката на територији општине Ивањица.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547"/>
        <w:gridCol w:w="3074"/>
      </w:tblGrid>
      <w:tr w:rsidR="009A03F8" w:rsidRPr="007D27AD" w:rsidTr="00AF41B3"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9A03F8" w:rsidRPr="007D27AD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53" w:type="dxa"/>
            <w:shd w:val="clear" w:color="auto" w:fill="BFBFBF" w:themeFill="background1" w:themeFillShade="BF"/>
            <w:vAlign w:val="center"/>
          </w:tcPr>
          <w:p w:rsidR="009A03F8" w:rsidRPr="007D27AD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093" w:type="dxa"/>
            <w:shd w:val="clear" w:color="auto" w:fill="BFBFBF" w:themeFill="background1" w:themeFillShade="BF"/>
            <w:vAlign w:val="center"/>
          </w:tcPr>
          <w:p w:rsidR="009A03F8" w:rsidRPr="007D27AD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9A03F8" w:rsidRPr="00D15437" w:rsidTr="00AF41B3">
        <w:tc>
          <w:tcPr>
            <w:tcW w:w="4642" w:type="dxa"/>
            <w:vAlign w:val="center"/>
          </w:tcPr>
          <w:p w:rsidR="009A03F8" w:rsidRPr="007D27AD" w:rsidRDefault="009A03F8" w:rsidP="00AF4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53" w:type="dxa"/>
            <w:vAlign w:val="center"/>
          </w:tcPr>
          <w:p w:rsidR="009A03F8" w:rsidRPr="007D27AD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9A03F8" w:rsidRPr="00D15437" w:rsidTr="00AF41B3">
        <w:tc>
          <w:tcPr>
            <w:tcW w:w="4642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Пријава је достављена у штампаном облику</w:t>
            </w:r>
          </w:p>
        </w:tc>
        <w:tc>
          <w:tcPr>
            <w:tcW w:w="155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9A03F8" w:rsidRPr="00D15437" w:rsidTr="00AF41B3">
        <w:tc>
          <w:tcPr>
            <w:tcW w:w="4642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Пријавни образац је попуњен у дефинисаној форми </w:t>
            </w:r>
          </w:p>
        </w:tc>
        <w:tc>
          <w:tcPr>
            <w:tcW w:w="155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9A03F8" w:rsidRPr="00D15437" w:rsidTr="00AF41B3">
        <w:tc>
          <w:tcPr>
            <w:tcW w:w="4642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Пријава садржи сву потребну документацију:</w:t>
            </w:r>
          </w:p>
          <w:p w:rsidR="009A03F8" w:rsidRPr="001113E3" w:rsidRDefault="009A03F8" w:rsidP="009A03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:rsidR="009A03F8" w:rsidRPr="001113E3" w:rsidRDefault="009A03F8" w:rsidP="009A03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Потписана изјава</w:t>
            </w:r>
          </w:p>
        </w:tc>
        <w:tc>
          <w:tcPr>
            <w:tcW w:w="1553" w:type="dxa"/>
            <w:vAlign w:val="center"/>
          </w:tcPr>
          <w:p w:rsidR="009A03F8" w:rsidRPr="00F305B9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9A03F8" w:rsidRPr="00D15437" w:rsidTr="00AF41B3">
        <w:tc>
          <w:tcPr>
            <w:tcW w:w="4642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Подносилац пријаве је правно лице (привредни субјект)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5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9A03F8" w:rsidRPr="00D15437" w:rsidTr="00AF41B3">
        <w:tc>
          <w:tcPr>
            <w:tcW w:w="4642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5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9A03F8" w:rsidRPr="00D15437" w:rsidTr="00AF41B3">
        <w:tc>
          <w:tcPr>
            <w:tcW w:w="4642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5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9A03F8" w:rsidRPr="00D15437" w:rsidTr="00AF41B3">
        <w:tc>
          <w:tcPr>
            <w:tcW w:w="4642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5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9A03F8" w:rsidRPr="00D15437" w:rsidTr="00AF41B3">
        <w:tc>
          <w:tcPr>
            <w:tcW w:w="4642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5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3" w:type="dxa"/>
            <w:vAlign w:val="center"/>
          </w:tcPr>
          <w:p w:rsidR="009A03F8" w:rsidRPr="006B6E5B" w:rsidRDefault="009A03F8" w:rsidP="00AF4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</w:tbl>
    <w:p w:rsidR="009A03F8" w:rsidRDefault="009A03F8" w:rsidP="009A0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6B6E5B" w:rsidRDefault="009A03F8" w:rsidP="009A0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6B6E5B" w:rsidRDefault="009A03F8" w:rsidP="009A03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6E5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После завршене прве фазе све пријаве оцењене као уредн</w:t>
      </w:r>
      <w:r>
        <w:rPr>
          <w:rFonts w:ascii="Times New Roman" w:hAnsi="Times New Roman" w:cs="Times New Roman"/>
          <w:sz w:val="24"/>
          <w:szCs w:val="24"/>
          <w:lang w:val="ru-RU"/>
        </w:rPr>
        <w:t>е и у складу са Јавним позивом</w:t>
      </w:r>
      <w:r w:rsidRPr="006B6E5B">
        <w:rPr>
          <w:rFonts w:ascii="Times New Roman" w:hAnsi="Times New Roman" w:cs="Times New Roman"/>
          <w:sz w:val="24"/>
          <w:szCs w:val="24"/>
          <w:lang w:val="ru-RU"/>
        </w:rPr>
        <w:t xml:space="preserve">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A03F8" w:rsidRPr="007D27AD" w:rsidTr="00AF41B3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27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A03F8" w:rsidRPr="007D27AD" w:rsidTr="00AF41B3">
        <w:trPr>
          <w:trHeight w:val="354"/>
        </w:trPr>
        <w:tc>
          <w:tcPr>
            <w:tcW w:w="6204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3F8" w:rsidRPr="007D27AD" w:rsidTr="00AF41B3">
        <w:trPr>
          <w:trHeight w:val="354"/>
        </w:trPr>
        <w:tc>
          <w:tcPr>
            <w:tcW w:w="6204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03F8" w:rsidRPr="007D27AD" w:rsidTr="00AF41B3">
        <w:trPr>
          <w:trHeight w:val="343"/>
        </w:trPr>
        <w:tc>
          <w:tcPr>
            <w:tcW w:w="6204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03F8" w:rsidRPr="007D27AD" w:rsidTr="00AF41B3">
        <w:trPr>
          <w:trHeight w:val="354"/>
        </w:trPr>
        <w:tc>
          <w:tcPr>
            <w:tcW w:w="6204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03F8" w:rsidRPr="007D27AD" w:rsidTr="00AF41B3">
        <w:trPr>
          <w:trHeight w:val="354"/>
        </w:trPr>
        <w:tc>
          <w:tcPr>
            <w:tcW w:w="6204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A03F8" w:rsidRPr="006B6E5B" w:rsidRDefault="009A03F8" w:rsidP="009A03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6E5B">
        <w:rPr>
          <w:rFonts w:ascii="Times New Roman" w:hAnsi="Times New Roman" w:cs="Times New Roman"/>
          <w:sz w:val="24"/>
          <w:szCs w:val="24"/>
          <w:lang w:val="ru-RU"/>
        </w:rPr>
        <w:t>Укупан број бодова који може добити подносилац пријаве је 100.</w:t>
      </w:r>
    </w:p>
    <w:p w:rsidR="009A03F8" w:rsidRPr="006B6E5B" w:rsidRDefault="009A03F8" w:rsidP="009A03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6E5B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6B6E5B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  <w:r w:rsidRPr="006B6E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03F8" w:rsidRPr="007D27AD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7AD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Pr="007D27AD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7D27AD">
        <w:rPr>
          <w:rFonts w:ascii="Times New Roman" w:hAnsi="Times New Roman" w:cs="Times New Roman"/>
          <w:sz w:val="24"/>
          <w:szCs w:val="24"/>
          <w:lang w:val="ru-RU"/>
        </w:rPr>
        <w:t xml:space="preserve"> мера и максимални број бодова по мери који може добити подносилац пријаве је </w:t>
      </w:r>
      <w:r w:rsidRPr="007D27AD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7D27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03F8" w:rsidRPr="007D27AD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7AD">
        <w:rPr>
          <w:rFonts w:ascii="Times New Roman" w:hAnsi="Times New Roman" w:cs="Times New Roman"/>
          <w:sz w:val="24"/>
          <w:szCs w:val="24"/>
          <w:lang w:val="ru-RU"/>
        </w:rPr>
        <w:t xml:space="preserve">Мера 1 -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A03F8" w:rsidRPr="007D27AD" w:rsidTr="00AF41B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A03F8" w:rsidRPr="00D15437" w:rsidTr="00AF41B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(М*Н/Т)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– понуђена цена;   Н – најнижа понуђена цена;  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- Максималан број бодова (60 бодова)</w:t>
            </w:r>
          </w:p>
        </w:tc>
      </w:tr>
      <w:tr w:rsidR="009A03F8" w:rsidRPr="00D15437" w:rsidTr="00AF41B3">
        <w:trPr>
          <w:trHeight w:val="343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уградња двокрилног ПВЦ прозора димензија 1400 </w:t>
            </w: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 </w:t>
            </w: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боја оквира бела. У оквиру цене навести и цену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окапнице, прозорске даске,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ПВЦ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ролетне, обраде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7AD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Мера 2 -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A03F8" w:rsidRPr="007D27AD" w:rsidTr="00AF41B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A03F8" w:rsidRPr="00D15437" w:rsidTr="00AF41B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(М*Н/Т)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– понуђена цена;   Н – најнижа понуђена цена;  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- Максималан број бодова (60 бодова)</w:t>
            </w: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материјала и израда фасаде са свим елементима која укључује и термичку изолацију 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стиропора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дебљине 10 </w:t>
            </w: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m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3F8" w:rsidRPr="007D27AD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7AD">
        <w:rPr>
          <w:rFonts w:ascii="Times New Roman" w:hAnsi="Times New Roman" w:cs="Times New Roman"/>
          <w:sz w:val="24"/>
          <w:szCs w:val="24"/>
          <w:lang w:val="ru-RU"/>
        </w:rPr>
        <w:t>Мера 3 -Постављање и набавка материјала за  термичку изолацију испод кровног покривача за породичне куће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A03F8" w:rsidRPr="007D27AD" w:rsidTr="00AF41B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A03F8" w:rsidRPr="00D15437" w:rsidTr="00AF41B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(М*Н/Т)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– понуђена цена;   Н – најнижа понуђена цена;  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- Максималан број бодова (60 бодова)</w:t>
            </w: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таваницу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m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3F8" w:rsidRPr="007D27AD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7AD">
        <w:rPr>
          <w:rFonts w:ascii="Times New Roman" w:hAnsi="Times New Roman" w:cs="Times New Roman"/>
          <w:sz w:val="24"/>
          <w:szCs w:val="24"/>
          <w:lang w:val="ru-RU"/>
        </w:rPr>
        <w:t>Мера 4 Набавка и  инсталација котлова на природни гас, грејач</w:t>
      </w:r>
      <w:r w:rsidRPr="007D27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27AD">
        <w:rPr>
          <w:rFonts w:ascii="Times New Roman" w:hAnsi="Times New Roman" w:cs="Times New Roman"/>
          <w:sz w:val="24"/>
          <w:szCs w:val="24"/>
          <w:lang w:val="ru-RU"/>
        </w:rPr>
        <w:t xml:space="preserve">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A03F8" w:rsidRPr="007D27AD" w:rsidTr="00AF41B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A03F8" w:rsidRPr="00D15437" w:rsidTr="00AF41B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(М*Н/Т)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– понуђена цена;   Н – најнижа понуђена цена;  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- Максималан број бодова (60 бодова)</w:t>
            </w: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конвенционалног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котла на природни гас капацитета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7AD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Мера 5 - Набавка и  инсталација котлова на биомасу (дрвни пелет, брикет, сечка</w:t>
      </w:r>
      <w:r>
        <w:rPr>
          <w:rFonts w:ascii="Times New Roman" w:hAnsi="Times New Roman" w:cs="Times New Roman"/>
          <w:sz w:val="24"/>
          <w:szCs w:val="24"/>
          <w:lang w:val="ru-RU"/>
        </w:rPr>
        <w:t>, пиролиза</w:t>
      </w:r>
      <w:r w:rsidRPr="007D27AD">
        <w:rPr>
          <w:rFonts w:ascii="Times New Roman" w:hAnsi="Times New Roman" w:cs="Times New Roman"/>
          <w:sz w:val="24"/>
          <w:szCs w:val="24"/>
          <w:lang w:val="ru-RU"/>
        </w:rPr>
        <w:t>), грејач</w:t>
      </w:r>
      <w:r w:rsidRPr="007D27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27AD">
        <w:rPr>
          <w:rFonts w:ascii="Times New Roman" w:hAnsi="Times New Roman" w:cs="Times New Roman"/>
          <w:sz w:val="24"/>
          <w:szCs w:val="24"/>
          <w:lang w:val="ru-RU"/>
        </w:rPr>
        <w:t xml:space="preserve">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A03F8" w:rsidRPr="007D27AD" w:rsidTr="00AF41B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A03F8" w:rsidRPr="00D15437" w:rsidTr="00AF41B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(М*Н/Т)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– понуђена цена;   Н – најнижа понуђена цена;  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- Максималан број бодова (60 бодова)</w:t>
            </w: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котла на пелет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пиролизу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капацитета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3F8" w:rsidRPr="007D27AD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D27A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Pr="007D27AD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 w:rsidRPr="007D27A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A03F8" w:rsidRPr="007D27AD" w:rsidTr="00AF41B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A03F8" w:rsidRPr="00D15437" w:rsidTr="00AF41B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(М*Н/Т)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– понуђена цена;   Н – најнижа понуђена цена;  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- Максималан број бодова (2</w:t>
            </w: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бодова)</w:t>
            </w: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инсталација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циркулационе пумпе са променљивим бројем обртаја, за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проток 1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напор 50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(тип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Willo</w:t>
            </w:r>
            <w:proofErr w:type="spellEnd"/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Yonos</w:t>
            </w:r>
            <w:proofErr w:type="spellEnd"/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уградња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и  уградња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радијаторског вентила са термоглавом,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 бодова за сваки од производа је  максимално </w:t>
            </w:r>
            <w:r w:rsidRPr="007D27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Укупан број бодова је максимално </w:t>
            </w:r>
            <w:r w:rsidRPr="007D27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60.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3F8" w:rsidRPr="006B6E5B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7AD">
        <w:rPr>
          <w:rFonts w:ascii="Times New Roman" w:hAnsi="Times New Roman" w:cs="Times New Roman"/>
          <w:sz w:val="24"/>
          <w:szCs w:val="24"/>
          <w:lang w:val="ru-RU"/>
        </w:rPr>
        <w:t>Мера 7 - 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A03F8" w:rsidRPr="007D27AD" w:rsidTr="00AF41B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A03F8" w:rsidRPr="00D15437" w:rsidTr="00AF41B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(М*Н/Т)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– понуђена цена;   Н – најнижа понуђена цена;  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- Максималан број бодова (60 бодова)</w:t>
            </w: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и уградња топлотн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пумп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 </w:t>
            </w:r>
            <w:r w:rsidRPr="007D27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ваздух – вода, капацитета грејања 7 </w:t>
            </w:r>
            <w:r w:rsidRPr="007D27AD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3F8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6B6E5B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03F8" w:rsidRPr="007D27AD" w:rsidRDefault="009A03F8" w:rsidP="009A03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27AD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Мера 8 - Набавка и уградњ</w:t>
      </w:r>
      <w:r w:rsidRPr="007D27A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D27AD">
        <w:rPr>
          <w:rFonts w:ascii="Times New Roman" w:hAnsi="Times New Roman" w:cs="Times New Roman"/>
          <w:sz w:val="24"/>
          <w:szCs w:val="24"/>
          <w:lang w:val="ru-RU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A03F8" w:rsidRPr="007D27AD" w:rsidTr="00AF41B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9A03F8" w:rsidRPr="007D27AD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A03F8" w:rsidRPr="00D15437" w:rsidTr="00AF41B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(М*Н/Т)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– понуђена цена;   Н – најнижа понуђена цена;  </w:t>
            </w:r>
          </w:p>
          <w:p w:rsidR="009A03F8" w:rsidRPr="006B6E5B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- Максималан број бодова (60 бодова)</w:t>
            </w:r>
          </w:p>
        </w:tc>
      </w:tr>
      <w:tr w:rsidR="009A03F8" w:rsidRPr="00D15437" w:rsidTr="00AF41B3">
        <w:trPr>
          <w:trHeight w:val="519"/>
        </w:trPr>
        <w:tc>
          <w:tcPr>
            <w:tcW w:w="6204" w:type="dxa"/>
            <w:shd w:val="clear" w:color="auto" w:fill="auto"/>
          </w:tcPr>
          <w:p w:rsidR="009A03F8" w:rsidRPr="007D27AD" w:rsidRDefault="009A03F8" w:rsidP="00AF41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3F8" w:rsidRPr="006B6E5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03F8" w:rsidRPr="006B6E5B" w:rsidRDefault="009A03F8" w:rsidP="009A03F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9A03F8" w:rsidRPr="004B02DB" w:rsidTr="00AF41B3">
        <w:trPr>
          <w:trHeight w:val="343"/>
        </w:trPr>
        <w:tc>
          <w:tcPr>
            <w:tcW w:w="5920" w:type="dxa"/>
            <w:shd w:val="clear" w:color="auto" w:fill="DDD9C3" w:themeFill="background2" w:themeFillShade="E6"/>
          </w:tcPr>
          <w:p w:rsidR="009A03F8" w:rsidRPr="004B02D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02DB">
              <w:rPr>
                <w:lang w:val="ru-RU"/>
              </w:rPr>
              <w:br w:type="page"/>
            </w:r>
            <w:r w:rsidRPr="004B02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5</w:t>
            </w:r>
            <w:r w:rsidRPr="004B02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меру за коју конкурише привредни субјекат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9A03F8" w:rsidRPr="004B02DB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02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F8" w:rsidRPr="009076A1" w:rsidTr="00AF41B3">
        <w:trPr>
          <w:trHeight w:val="343"/>
        </w:trPr>
        <w:tc>
          <w:tcPr>
            <w:tcW w:w="5920" w:type="dxa"/>
            <w:shd w:val="clear" w:color="auto" w:fill="auto"/>
          </w:tcPr>
          <w:p w:rsidR="009A03F8" w:rsidRPr="00126C2F" w:rsidRDefault="009A03F8" w:rsidP="00AF41B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03F8" w:rsidRPr="00273B83" w:rsidRDefault="009A03F8" w:rsidP="00AF41B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3F8" w:rsidRDefault="009A03F8" w:rsidP="009A03F8">
      <w:pPr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A03F8" w:rsidRPr="00D71D8E" w:rsidRDefault="009A03F8" w:rsidP="009A03F8">
      <w:pPr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0F65AC" w:rsidRDefault="000F65AC">
      <w:bookmarkStart w:id="0" w:name="_GoBack"/>
      <w:bookmarkEnd w:id="0"/>
    </w:p>
    <w:sectPr w:rsidR="000F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3B" w:rsidRDefault="00EA1B3B" w:rsidP="009A03F8">
      <w:pPr>
        <w:spacing w:after="0" w:line="240" w:lineRule="auto"/>
      </w:pPr>
      <w:r>
        <w:separator/>
      </w:r>
    </w:p>
  </w:endnote>
  <w:endnote w:type="continuationSeparator" w:id="0">
    <w:p w:rsidR="00EA1B3B" w:rsidRDefault="00EA1B3B" w:rsidP="009A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3B" w:rsidRDefault="00EA1B3B" w:rsidP="009A03F8">
      <w:pPr>
        <w:spacing w:after="0" w:line="240" w:lineRule="auto"/>
      </w:pPr>
      <w:r>
        <w:separator/>
      </w:r>
    </w:p>
  </w:footnote>
  <w:footnote w:type="continuationSeparator" w:id="0">
    <w:p w:rsidR="00EA1B3B" w:rsidRDefault="00EA1B3B" w:rsidP="009A03F8">
      <w:pPr>
        <w:spacing w:after="0" w:line="240" w:lineRule="auto"/>
      </w:pPr>
      <w:r>
        <w:continuationSeparator/>
      </w:r>
    </w:p>
  </w:footnote>
  <w:footnote w:id="1">
    <w:p w:rsidR="009A03F8" w:rsidRPr="00313F13" w:rsidRDefault="009A03F8" w:rsidP="009A03F8">
      <w:pPr>
        <w:pStyle w:val="FootnoteText"/>
        <w:jc w:val="both"/>
        <w:rPr>
          <w:sz w:val="18"/>
          <w:szCs w:val="18"/>
          <w:lang w:val="ru-RU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313F13">
        <w:rPr>
          <w:sz w:val="18"/>
          <w:szCs w:val="18"/>
          <w:lang w:val="ru-RU"/>
        </w:rPr>
        <w:t>Документ</w:t>
      </w:r>
      <w:r>
        <w:rPr>
          <w:sz w:val="18"/>
          <w:szCs w:val="18"/>
        </w:rPr>
        <w:t>a</w:t>
      </w:r>
      <w:r w:rsidRPr="00313F13">
        <w:rPr>
          <w:sz w:val="18"/>
          <w:szCs w:val="18"/>
          <w:lang w:val="ru-RU"/>
        </w:rPr>
        <w:t xml:space="preserve"> о чињеницама о којима се води службена евиденција су: </w:t>
      </w:r>
      <w:r w:rsidRPr="00313F13">
        <w:rPr>
          <w:lang w:val="ru-RU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F8"/>
    <w:rsid w:val="000F65AC"/>
    <w:rsid w:val="009A03F8"/>
    <w:rsid w:val="00E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F8"/>
    <w:pPr>
      <w:ind w:left="720"/>
      <w:contextualSpacing/>
    </w:pPr>
  </w:style>
  <w:style w:type="table" w:styleId="TableGrid">
    <w:name w:val="Table Grid"/>
    <w:basedOn w:val="TableNormal"/>
    <w:uiPriority w:val="59"/>
    <w:rsid w:val="009A03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9A03F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A0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03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F8"/>
    <w:pPr>
      <w:ind w:left="720"/>
      <w:contextualSpacing/>
    </w:pPr>
  </w:style>
  <w:style w:type="table" w:styleId="TableGrid">
    <w:name w:val="Table Grid"/>
    <w:basedOn w:val="TableNormal"/>
    <w:uiPriority w:val="59"/>
    <w:rsid w:val="009A03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9A03F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A0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03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2022-05-31T10:54:00Z</dcterms:created>
  <dcterms:modified xsi:type="dcterms:W3CDTF">2022-05-31T10:54:00Z</dcterms:modified>
</cp:coreProperties>
</file>