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Pr="002506B5" w:rsidRDefault="00F72F9D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DA480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DA480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DA480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Ивањица“,</w:t>
      </w:r>
      <w:r w:rsidR="00DA480A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DA480A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4.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/2018), Сав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ет Месне заједнице </w:t>
      </w:r>
      <w:r w:rsidR="00EE5EE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Мочиоци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дана</w:t>
      </w:r>
      <w:r w:rsidR="00696288">
        <w:rPr>
          <w:rFonts w:ascii="Times New Roman" w:eastAsia="Times New Roman" w:hAnsi="Times New Roman"/>
          <w:color w:val="000000"/>
          <w:sz w:val="24"/>
          <w:szCs w:val="24"/>
        </w:rPr>
        <w:t xml:space="preserve"> 26.2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800D4" w:rsidRPr="002506B5" w:rsidRDefault="004800D4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800D4" w:rsidRPr="002506B5" w:rsidRDefault="004800D4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3A3676" w:rsidRPr="002506B5" w:rsidRDefault="00F72F9D" w:rsidP="00BF1F9D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Default="00F72F9D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5C13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EE5E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МОЧИОЦИ</w:t>
      </w:r>
    </w:p>
    <w:p w:rsidR="0046043E" w:rsidRPr="0046043E" w:rsidRDefault="0046043E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8B3BC1" w:rsidRDefault="005F1FA3" w:rsidP="002F7483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8B3BC1" w:rsidRPr="002506B5" w:rsidRDefault="008B3BC1" w:rsidP="008B3BC1">
      <w:pPr>
        <w:ind w:left="72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A73CC" w:rsidRPr="002506B5" w:rsidRDefault="00372DE8" w:rsidP="00372D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372DE8" w:rsidRPr="00841372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EE5E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Мочиоци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EE5EE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Мочиоци</w:t>
      </w:r>
      <w:r w:rsidR="00FE747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FE747C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ab/>
        <w:t>Месна заједница</w:t>
      </w:r>
      <w:r w:rsidR="00EE5EEE">
        <w:rPr>
          <w:rFonts w:ascii="Times New Roman" w:eastAsia="ArialNarrow" w:hAnsi="Times New Roman"/>
          <w:sz w:val="24"/>
          <w:szCs w:val="24"/>
          <w:lang w:val="sr-Cyrl-CS"/>
        </w:rPr>
        <w:t xml:space="preserve"> Мочиоци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B3BC1" w:rsidRPr="008B3BC1" w:rsidRDefault="008B3BC1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8B3BC1" w:rsidRPr="00285206" w:rsidRDefault="0046043E" w:rsidP="002852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8B3BC1">
        <w:rPr>
          <w:rFonts w:ascii="Times New Roman" w:hAnsi="Times New Roman"/>
          <w:sz w:val="24"/>
          <w:szCs w:val="24"/>
        </w:rPr>
        <w:t xml:space="preserve">Подручје </w:t>
      </w:r>
      <w:r w:rsidR="008B3BC1"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 w:rsidR="00EE5EEE">
        <w:rPr>
          <w:rFonts w:ascii="Times New Roman" w:hAnsi="Times New Roman"/>
          <w:sz w:val="24"/>
          <w:szCs w:val="24"/>
          <w:lang w:val="sr-Cyrl-CS"/>
        </w:rPr>
        <w:t xml:space="preserve"> Мочиоци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EE5EEE">
        <w:rPr>
          <w:rFonts w:ascii="Times New Roman" w:hAnsi="Times New Roman"/>
          <w:sz w:val="24"/>
          <w:szCs w:val="24"/>
          <w:lang w:val="sr-Cyrl-CS"/>
        </w:rPr>
        <w:t xml:space="preserve"> Мочиоци и Пресека. </w:t>
      </w:r>
    </w:p>
    <w:p w:rsidR="003B23AA" w:rsidRPr="002506B5" w:rsidRDefault="003B23AA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80BCC" w:rsidRDefault="00BF1F9D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AE4678" w:rsidRDefault="00AE4678" w:rsidP="00680BC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3A3676" w:rsidRPr="00285206" w:rsidRDefault="00F72F9D" w:rsidP="00285206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52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2852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2852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 w:rsidRPr="002852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852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 w:rsidRPr="002852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8520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EE5EE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Мочиоци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A3676" w:rsidRPr="008B3BC1" w:rsidRDefault="008B3BC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2852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520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Мочиоци </w:t>
      </w:r>
      <w:r w:rsidR="00EE5EE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је у насељеном месту Мочиоци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="00F0052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B3BC1" w:rsidRPr="00285206" w:rsidRDefault="008B3BC1" w:rsidP="0028520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</w:p>
    <w:p w:rsidR="00372DE8" w:rsidRPr="002506B5" w:rsidRDefault="00372DE8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lastRenderedPageBreak/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D17D8B" w:rsidRPr="002506B5" w:rsidRDefault="00D17D8B" w:rsidP="00D17D8B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8B3BC1" w:rsidRPr="00285206" w:rsidRDefault="008B3BC1" w:rsidP="00285206">
      <w:pPr>
        <w:rPr>
          <w:rFonts w:ascii="Times New Roman" w:hAnsi="Times New Roman"/>
          <w:i/>
          <w:sz w:val="24"/>
          <w:szCs w:val="24"/>
          <w:lang w:val="sr-Cyrl-CS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4094C" w:rsidRPr="00285206" w:rsidRDefault="00937E31" w:rsidP="007466C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EE5EE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Мочиоци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4094C" w:rsidRPr="002506B5">
        <w:rPr>
          <w:rFonts w:ascii="Times New Roman" w:hAnsi="Times New Roman"/>
          <w:i/>
          <w:sz w:val="24"/>
          <w:szCs w:val="24"/>
        </w:rPr>
        <w:t xml:space="preserve"> </w:t>
      </w:r>
    </w:p>
    <w:p w:rsidR="008B3BC1" w:rsidRPr="008B3BC1" w:rsidRDefault="008B3BC1" w:rsidP="00BF1F9D">
      <w:pPr>
        <w:ind w:firstLine="720"/>
        <w:rPr>
          <w:rFonts w:ascii="Times New Roman" w:hAnsi="Times New Roman"/>
          <w:i/>
          <w:sz w:val="24"/>
          <w:szCs w:val="24"/>
          <w:lang w:val="sr-Cyrl-CS"/>
        </w:rPr>
      </w:pPr>
    </w:p>
    <w:p w:rsidR="00372DE8" w:rsidRPr="002506B5" w:rsidRDefault="00372DE8" w:rsidP="0028520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4094C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72F9D" w:rsidRPr="002506B5" w:rsidRDefault="00F72F9D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094C" w:rsidRPr="002506B5" w:rsidRDefault="009366DC" w:rsidP="00285206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080E" w:rsidRDefault="0095080E" w:rsidP="00BF1F9D">
      <w:pP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9366DC" w:rsidRPr="002506B5" w:rsidRDefault="009366D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BF1F9D" w:rsidRPr="002506B5" w:rsidRDefault="00F72F9D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плана.</w:t>
      </w:r>
    </w:p>
    <w:p w:rsidR="0034094C" w:rsidRPr="002506B5" w:rsidRDefault="00DE201E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019" w:rsidRPr="002506B5" w:rsidRDefault="00604019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821CD9" w:rsidRDefault="00821CD9" w:rsidP="00BF1F9D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есн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заједниц</w:t>
      </w:r>
      <w:r>
        <w:rPr>
          <w:rFonts w:ascii="Times New Roman" w:hAnsi="Times New Roman"/>
          <w:sz w:val="24"/>
          <w:szCs w:val="24"/>
          <w:lang w:val="sr-Cyrl-CS"/>
        </w:rPr>
        <w:t>а може имати свој 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Поводом дана месне заједнице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може се</w:t>
      </w:r>
      <w:r w:rsidR="00821CD9">
        <w:rPr>
          <w:rFonts w:ascii="Times New Roman" w:hAnsi="Times New Roman"/>
          <w:sz w:val="24"/>
          <w:szCs w:val="24"/>
        </w:rPr>
        <w:t xml:space="preserve"> одржа</w:t>
      </w:r>
      <w:r w:rsidR="00821CD9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могу</w:t>
      </w:r>
      <w:r w:rsidR="00821CD9">
        <w:rPr>
          <w:rFonts w:ascii="Times New Roman" w:hAnsi="Times New Roman"/>
          <w:sz w:val="24"/>
          <w:szCs w:val="24"/>
        </w:rPr>
        <w:t xml:space="preserve"> уруч</w:t>
      </w:r>
      <w:r w:rsidR="00821CD9">
        <w:rPr>
          <w:rFonts w:ascii="Times New Roman" w:hAnsi="Times New Roman"/>
          <w:sz w:val="24"/>
          <w:szCs w:val="24"/>
          <w:lang w:val="sr-Cyrl-CS"/>
        </w:rPr>
        <w:t>ивати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DF7569" w:rsidRPr="00DF7569" w:rsidRDefault="00DF7569" w:rsidP="00DF7569">
      <w:pPr>
        <w:pStyle w:val="Bezrazmaka"/>
        <w:rPr>
          <w:rFonts w:ascii="Times New Roman" w:hAnsi="Times New Roman"/>
          <w:sz w:val="24"/>
          <w:szCs w:val="24"/>
        </w:rPr>
      </w:pPr>
    </w:p>
    <w:p w:rsidR="002F7483" w:rsidRDefault="002F7483" w:rsidP="002F7483">
      <w:pPr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lastRenderedPageBreak/>
        <w:t xml:space="preserve">-уређења насеља (путева, улица ,тротоара, ПТТ, електричне, водоводне, </w:t>
      </w: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-комуналног развоја и комуналне изградње;</w:t>
      </w:r>
    </w:p>
    <w:p w:rsidR="00EE5EEE" w:rsidRPr="00CD5633" w:rsidRDefault="00EE5EEE" w:rsidP="00EE5EEE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животне средине;</w:t>
      </w:r>
    </w:p>
    <w:p w:rsidR="00EE5EEE" w:rsidRPr="00CD5633" w:rsidRDefault="00EE5EEE" w:rsidP="00EE5EEE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надлежним републичким и општинским органима, јавним предзећима и установама пре</w:t>
      </w: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>дставке и притужбе на њихов рад</w:t>
      </w: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>, као и иницијативе и предлоге грађана за решавање питања од њиховог заједничког интереса;</w:t>
      </w:r>
    </w:p>
    <w:p w:rsidR="00EE5EEE" w:rsidRPr="00320CE3" w:rsidRDefault="00EE5EEE" w:rsidP="00EE5EEE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са органима општине на стварању усло</w:t>
      </w:r>
      <w:r>
        <w:rPr>
          <w:rFonts w:ascii="Times New Roman" w:hAnsi="Times New Roman"/>
          <w:bCs/>
          <w:sz w:val="24"/>
          <w:szCs w:val="24"/>
          <w:lang w:val="sr-Cyrl-CS"/>
        </w:rPr>
        <w:t>ва за рад предшколских установа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</w:p>
    <w:p w:rsidR="007466C7" w:rsidRPr="00285206" w:rsidRDefault="007466C7" w:rsidP="00285206">
      <w:pPr>
        <w:outlineLvl w:val="0"/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val="sr-Cyrl-CS"/>
        </w:rPr>
      </w:pPr>
    </w:p>
    <w:p w:rsidR="002F7483" w:rsidRPr="00E14135" w:rsidRDefault="002F7483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GB"/>
        </w:rPr>
      </w:pPr>
    </w:p>
    <w:p w:rsidR="003A3676" w:rsidRPr="00285206" w:rsidRDefault="003B23AA" w:rsidP="00AE46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285206" w:rsidRPr="00AE4678" w:rsidRDefault="00285206" w:rsidP="00285206">
      <w:pPr>
        <w:pStyle w:val="Pasussalistom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470DFF" w:rsidRPr="00285206" w:rsidRDefault="00285206" w:rsidP="00470DFF">
      <w:pPr>
        <w:ind w:left="72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                                                    Члан 14.</w:t>
      </w:r>
    </w:p>
    <w:p w:rsidR="00285206" w:rsidRPr="00CF1454" w:rsidRDefault="003A3676" w:rsidP="0028520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285206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28520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</w:t>
      </w:r>
      <w:r w:rsidR="00285206" w:rsidRPr="00CF1454">
        <w:rPr>
          <w:rFonts w:ascii="Times New Roman" w:hAnsi="Times New Roman"/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285206" w:rsidRPr="00CF1454" w:rsidRDefault="00285206" w:rsidP="00285206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CF1454">
        <w:rPr>
          <w:sz w:val="24"/>
          <w:szCs w:val="24"/>
        </w:rPr>
        <w:t>длуком</w:t>
      </w:r>
      <w:r>
        <w:rPr>
          <w:sz w:val="24"/>
          <w:szCs w:val="24"/>
        </w:rPr>
        <w:t xml:space="preserve"> о месним заједницама на територији општине Ивањица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</w:t>
      </w:r>
      <w:r>
        <w:rPr>
          <w:color w:val="000000"/>
          <w:sz w:val="24"/>
          <w:szCs w:val="24"/>
        </w:rPr>
        <w:t>)</w:t>
      </w:r>
      <w:r w:rsidRPr="00CF1454">
        <w:rPr>
          <w:sz w:val="24"/>
          <w:szCs w:val="24"/>
        </w:rPr>
        <w:t>.</w:t>
      </w:r>
    </w:p>
    <w:p w:rsidR="00285206" w:rsidRPr="00CF1454" w:rsidRDefault="00285206" w:rsidP="00285206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285206" w:rsidRDefault="00285206" w:rsidP="00285206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CF1454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285206" w:rsidRPr="00CF1454" w:rsidRDefault="00285206" w:rsidP="00285206">
      <w:pPr>
        <w:pStyle w:val="Bodytext20"/>
        <w:shd w:val="clear" w:color="auto" w:fill="auto"/>
        <w:ind w:firstLine="780"/>
        <w:rPr>
          <w:sz w:val="24"/>
          <w:szCs w:val="24"/>
        </w:rPr>
      </w:pPr>
    </w:p>
    <w:p w:rsidR="003B23AA" w:rsidRPr="00AE4678" w:rsidRDefault="00AE4678" w:rsidP="00AE4678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285206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285206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>заједнице</w:t>
      </w:r>
      <w:r w:rsidR="00285206">
        <w:rPr>
          <w:rFonts w:ascii="Times New Roman" w:hAnsi="Times New Roman"/>
          <w:sz w:val="24"/>
          <w:szCs w:val="24"/>
          <w:lang w:val="sr-Cyrl-CS"/>
        </w:rPr>
        <w:t xml:space="preserve"> Мочиоци</w:t>
      </w:r>
      <w:r w:rsidR="00B4291A">
        <w:rPr>
          <w:rFonts w:ascii="Times New Roman" w:hAnsi="Times New Roman"/>
          <w:sz w:val="24"/>
          <w:szCs w:val="24"/>
        </w:rPr>
        <w:t xml:space="preserve"> има </w:t>
      </w:r>
      <w:r w:rsidR="00285206">
        <w:rPr>
          <w:rFonts w:ascii="Times New Roman" w:hAnsi="Times New Roman"/>
          <w:sz w:val="24"/>
          <w:szCs w:val="24"/>
          <w:lang w:val="sr-Cyrl-CS"/>
        </w:rPr>
        <w:t xml:space="preserve">7 </w:t>
      </w:r>
      <w:r w:rsidRPr="002506B5">
        <w:rPr>
          <w:rFonts w:ascii="Times New Roman" w:hAnsi="Times New Roman"/>
          <w:sz w:val="24"/>
          <w:szCs w:val="24"/>
        </w:rPr>
        <w:t>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Pr="002506B5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3E40A4" w:rsidRDefault="003E40A4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E0429B" w:rsidRPr="002506B5" w:rsidRDefault="00AE4678" w:rsidP="00AE46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0429B"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="00E0429B"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285206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E0918" w:rsidRPr="00CA36BA" w:rsidRDefault="00BE0918" w:rsidP="006714DD">
      <w:pPr>
        <w:ind w:firstLine="708"/>
        <w:rPr>
          <w:rFonts w:ascii="Times New Roman" w:hAnsi="Times New Roman"/>
          <w:sz w:val="24"/>
          <w:szCs w:val="24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023A25" w:rsidRPr="00285206" w:rsidRDefault="00E0429B" w:rsidP="00285206">
      <w:pPr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</w:r>
    </w:p>
    <w:p w:rsidR="003B23AA" w:rsidRPr="00285206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206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285206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5206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2852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5206">
        <w:rPr>
          <w:rFonts w:ascii="Times New Roman" w:hAnsi="Times New Roman"/>
          <w:b/>
          <w:bCs/>
          <w:sz w:val="24"/>
          <w:szCs w:val="24"/>
          <w:lang w:val="sr-Cyrl-CS"/>
        </w:rPr>
        <w:t>17</w:t>
      </w:r>
      <w:r w:rsidRPr="00285206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85206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85206">
        <w:rPr>
          <w:rFonts w:ascii="Times New Roman" w:hAnsi="Times New Roman"/>
          <w:sz w:val="24"/>
          <w:szCs w:val="24"/>
        </w:rPr>
        <w:t>Чланови Савета месне заједнице</w:t>
      </w:r>
      <w:r w:rsidR="00285206">
        <w:rPr>
          <w:rFonts w:ascii="Times New Roman" w:hAnsi="Times New Roman"/>
          <w:sz w:val="24"/>
          <w:szCs w:val="24"/>
          <w:lang w:val="sr-Cyrl-CS"/>
        </w:rPr>
        <w:t xml:space="preserve"> Мочиоци</w:t>
      </w:r>
      <w:r w:rsidRPr="00285206">
        <w:rPr>
          <w:rFonts w:ascii="Times New Roman" w:hAnsi="Times New Roman"/>
          <w:sz w:val="24"/>
          <w:szCs w:val="24"/>
        </w:rPr>
        <w:t xml:space="preserve"> бирају се по територијалном принципу.</w:t>
      </w:r>
    </w:p>
    <w:p w:rsidR="00285206" w:rsidRPr="004F10AB" w:rsidRDefault="00285206" w:rsidP="00285206">
      <w:pPr>
        <w:pStyle w:val="Bodytext20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            </w:t>
      </w: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 xml:space="preserve">подручју Месне заједнице Мочиоци </w:t>
      </w:r>
      <w:r w:rsidRPr="004F10AB">
        <w:rPr>
          <w:sz w:val="24"/>
          <w:szCs w:val="24"/>
        </w:rPr>
        <w:t xml:space="preserve"> чланови Савета бирају се на следећи начин:</w:t>
      </w:r>
    </w:p>
    <w:p w:rsidR="00285206" w:rsidRPr="00285206" w:rsidRDefault="00D455E1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Hlk533408712"/>
      <w:r>
        <w:rPr>
          <w:rFonts w:ascii="Times New Roman" w:hAnsi="Times New Roman"/>
          <w:sz w:val="24"/>
          <w:szCs w:val="24"/>
          <w:lang w:val="sr-Cyrl-CS"/>
        </w:rPr>
        <w:lastRenderedPageBreak/>
        <w:t>ј</w:t>
      </w:r>
      <w:r w:rsidR="00285206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</w:t>
      </w:r>
      <w:r w:rsidR="00E04951">
        <w:rPr>
          <w:rFonts w:ascii="Times New Roman" w:hAnsi="Times New Roman"/>
          <w:sz w:val="24"/>
          <w:szCs w:val="24"/>
          <w:lang w:val="sr-Cyrl-CS"/>
        </w:rPr>
        <w:t>и насељеног места Мочиоци- насељено место</w:t>
      </w:r>
      <w:r w:rsidR="00285206">
        <w:rPr>
          <w:rFonts w:ascii="Times New Roman" w:hAnsi="Times New Roman"/>
          <w:sz w:val="24"/>
          <w:szCs w:val="24"/>
          <w:lang w:val="sr-Cyrl-CS"/>
        </w:rPr>
        <w:t xml:space="preserve"> Клекова;</w:t>
      </w:r>
    </w:p>
    <w:p w:rsidR="00285206" w:rsidRPr="00285206" w:rsidRDefault="00D455E1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="00285206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грађани насељеног места Мочиоци-центар Месне заједнице и засеок Драшковићи-Присоје (источна страна),</w:t>
      </w:r>
    </w:p>
    <w:p w:rsidR="00285206" w:rsidRPr="00285206" w:rsidRDefault="00D455E1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="00285206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грађани насељеног места Мочиоци-засеок Драшковићи-Осоје (западна страна);</w:t>
      </w:r>
    </w:p>
    <w:p w:rsidR="00285206" w:rsidRPr="00285206" w:rsidRDefault="00D455E1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="00285206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</w:t>
      </w:r>
      <w:r w:rsidR="00E04951">
        <w:rPr>
          <w:rFonts w:ascii="Times New Roman" w:hAnsi="Times New Roman"/>
          <w:sz w:val="24"/>
          <w:szCs w:val="24"/>
          <w:lang w:val="sr-Cyrl-CS"/>
        </w:rPr>
        <w:t>и насељеног места Пресека- село</w:t>
      </w:r>
      <w:r w:rsidR="00285206">
        <w:rPr>
          <w:rFonts w:ascii="Times New Roman" w:hAnsi="Times New Roman"/>
          <w:sz w:val="24"/>
          <w:szCs w:val="24"/>
          <w:lang w:val="sr-Cyrl-CS"/>
        </w:rPr>
        <w:t xml:space="preserve"> Равна Гора;</w:t>
      </w:r>
    </w:p>
    <w:p w:rsidR="00285206" w:rsidRPr="00285206" w:rsidRDefault="00D455E1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="00285206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грађани насељеног места Пресека-</w:t>
      </w:r>
      <w:r w:rsidR="00E049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5206">
        <w:rPr>
          <w:rFonts w:ascii="Times New Roman" w:hAnsi="Times New Roman"/>
          <w:sz w:val="24"/>
          <w:szCs w:val="24"/>
          <w:lang w:val="sr-Cyrl-CS"/>
        </w:rPr>
        <w:t>засеок Живковићи, Дабовићи и Матовићи;</w:t>
      </w:r>
    </w:p>
    <w:p w:rsidR="0087453D" w:rsidRPr="0087453D" w:rsidRDefault="00D455E1" w:rsidP="00BF1F9D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="00285206">
        <w:rPr>
          <w:rFonts w:ascii="Times New Roman" w:hAnsi="Times New Roman"/>
          <w:sz w:val="24"/>
          <w:szCs w:val="24"/>
          <w:lang w:val="sr-Cyrl-CS"/>
        </w:rPr>
        <w:t xml:space="preserve">едног члана Савета бирају грађани насељеног места </w:t>
      </w:r>
      <w:r w:rsidR="0087453D">
        <w:rPr>
          <w:rFonts w:ascii="Times New Roman" w:hAnsi="Times New Roman"/>
          <w:sz w:val="24"/>
          <w:szCs w:val="24"/>
          <w:lang w:val="sr-Cyrl-CS"/>
        </w:rPr>
        <w:t>Пресека-</w:t>
      </w:r>
      <w:r w:rsidR="00E0495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453D">
        <w:rPr>
          <w:rFonts w:ascii="Times New Roman" w:hAnsi="Times New Roman"/>
          <w:sz w:val="24"/>
          <w:szCs w:val="24"/>
          <w:lang w:val="sr-Cyrl-CS"/>
        </w:rPr>
        <w:t>засеок Присоје, са Анатеме од пута десно, испод Мучња и</w:t>
      </w:r>
    </w:p>
    <w:p w:rsidR="00D455E1" w:rsidRPr="00D455E1" w:rsidRDefault="00D455E1" w:rsidP="00D455E1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="0087453D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грађани насељеног места Пресека-засеок Осоје</w:t>
      </w:r>
      <w:r>
        <w:rPr>
          <w:rFonts w:ascii="Times New Roman" w:hAnsi="Times New Roman"/>
          <w:sz w:val="24"/>
          <w:szCs w:val="24"/>
          <w:lang w:val="sr-Cyrl-CS"/>
        </w:rPr>
        <w:t>, са Анатеме од пута лево, испод Чемернице.</w:t>
      </w:r>
      <w:r w:rsidR="0087453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85206">
        <w:rPr>
          <w:rFonts w:ascii="Times New Roman" w:hAnsi="Times New Roman"/>
          <w:sz w:val="24"/>
          <w:szCs w:val="24"/>
          <w:lang w:val="sr-Cyrl-CS"/>
        </w:rPr>
        <w:t xml:space="preserve">  </w:t>
      </w:r>
      <w:bookmarkEnd w:id="0"/>
    </w:p>
    <w:p w:rsidR="00D455E1" w:rsidRDefault="00D455E1" w:rsidP="00D455E1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B23AA" w:rsidRPr="00D455E1" w:rsidRDefault="00D455E1" w:rsidP="00D455E1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</w:t>
      </w:r>
      <w:r w:rsidR="003B23AA" w:rsidRPr="00D455E1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D455E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7466C7" w:rsidRDefault="007466C7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470DFF" w:rsidRPr="00470DFF" w:rsidRDefault="00470DFF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D455E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366DC" w:rsidRPr="002506B5" w:rsidRDefault="009366DC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7466C7" w:rsidRDefault="007466C7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заједнице.</w:t>
      </w:r>
    </w:p>
    <w:p w:rsidR="00AE4678" w:rsidRDefault="00AE4678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Latn-CS"/>
        </w:rPr>
      </w:pPr>
    </w:p>
    <w:p w:rsidR="003B23AA" w:rsidRPr="002506B5" w:rsidRDefault="007466C7" w:rsidP="00EE5EE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Narrow" w:hAnsi="Times New Roman"/>
          <w:i/>
          <w:sz w:val="24"/>
          <w:szCs w:val="24"/>
          <w:lang w:val="sr-Latn-CS"/>
        </w:rPr>
        <w:t xml:space="preserve">                                                  </w:t>
      </w:r>
      <w:r w:rsidR="00EE5EEE">
        <w:rPr>
          <w:rFonts w:ascii="Times New Roman" w:eastAsia="ArialNarrow" w:hAnsi="Times New Roman"/>
          <w:i/>
          <w:sz w:val="24"/>
          <w:szCs w:val="24"/>
          <w:lang w:val="sr-Cyrl-CS"/>
        </w:rPr>
        <w:t xml:space="preserve">   </w:t>
      </w:r>
      <w:r w:rsidR="003B23AA"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примопредаје.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2506B5" w:rsidRDefault="008D16AB" w:rsidP="004224C4">
      <w:pPr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sz w:val="24"/>
          <w:szCs w:val="24"/>
        </w:rPr>
        <w:t>2</w:t>
      </w:r>
      <w:r w:rsidR="00D455E1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lastRenderedPageBreak/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F254EC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7466C7" w:rsidRDefault="007466C7" w:rsidP="007466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1A03" w:rsidRPr="00D455E1" w:rsidRDefault="00301A03" w:rsidP="00D455E1">
      <w:pPr>
        <w:pStyle w:val="Pasussalistom"/>
        <w:numPr>
          <w:ilvl w:val="0"/>
          <w:numId w:val="24"/>
        </w:num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D455E1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301A03" w:rsidRPr="00301A03" w:rsidRDefault="00301A03" w:rsidP="00301A03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D455E1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506B5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1E7CAD" w:rsidRPr="002506B5" w:rsidRDefault="001E7CAD" w:rsidP="00B76CB7">
      <w:pPr>
        <w:ind w:firstLine="360"/>
        <w:rPr>
          <w:rFonts w:ascii="Times New Roman" w:hAnsi="Times New Roman"/>
          <w:sz w:val="24"/>
          <w:szCs w:val="24"/>
        </w:rPr>
      </w:pP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D455E1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7466C7" w:rsidRDefault="00F322D9" w:rsidP="007466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  <w:bookmarkStart w:id="2" w:name="str_66"/>
      <w:bookmarkEnd w:id="2"/>
    </w:p>
    <w:p w:rsidR="00D455E1" w:rsidRDefault="00D455E1" w:rsidP="007466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84106" w:rsidRPr="007466C7" w:rsidRDefault="007466C7" w:rsidP="007466C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</w:rPr>
        <w:t xml:space="preserve">               </w:t>
      </w:r>
      <w:r w:rsidR="00796672">
        <w:rPr>
          <w:b/>
        </w:rPr>
        <w:t>Образовање с</w:t>
      </w:r>
      <w:r w:rsidR="00CC6A0D" w:rsidRPr="002506B5">
        <w:rPr>
          <w:b/>
        </w:rPr>
        <w:t>талн</w:t>
      </w:r>
      <w:r w:rsidR="00796672">
        <w:rPr>
          <w:b/>
        </w:rPr>
        <w:t>их и повремени</w:t>
      </w:r>
      <w:r w:rsidR="00A7670D">
        <w:rPr>
          <w:b/>
        </w:rPr>
        <w:t>х</w:t>
      </w:r>
      <w:r w:rsidR="00CC6A0D" w:rsidRPr="002506B5">
        <w:rPr>
          <w:b/>
        </w:rPr>
        <w:t xml:space="preserve"> радн</w:t>
      </w:r>
      <w:r w:rsidR="00796672">
        <w:rPr>
          <w:b/>
        </w:rPr>
        <w:t>их</w:t>
      </w:r>
      <w:r w:rsidR="00CC6A0D" w:rsidRPr="002506B5">
        <w:rPr>
          <w:b/>
        </w:rPr>
        <w:t xml:space="preserve"> т</w:t>
      </w:r>
      <w:r w:rsidR="00F84106" w:rsidRPr="002506B5">
        <w:rPr>
          <w:b/>
        </w:rPr>
        <w:t>ела</w:t>
      </w:r>
      <w:r w:rsidR="00CC6A0D" w:rsidRPr="002506B5">
        <w:rPr>
          <w:b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D455E1">
        <w:rPr>
          <w:rFonts w:ascii="Times New Roman" w:hAnsi="Times New Roman"/>
          <w:b/>
          <w:sz w:val="24"/>
          <w:szCs w:val="24"/>
        </w:rPr>
        <w:t>25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AE4678" w:rsidRPr="00AE4678" w:rsidRDefault="00AE4678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796672" w:rsidRP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D455E1">
        <w:rPr>
          <w:rFonts w:ascii="Times New Roman" w:hAnsi="Times New Roman"/>
          <w:b/>
          <w:sz w:val="24"/>
          <w:szCs w:val="24"/>
        </w:rPr>
        <w:t>26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Default="00796672" w:rsidP="00796672">
      <w:pPr>
        <w:rPr>
          <w:rFonts w:ascii="Times New Roman" w:hAnsi="Times New Roman"/>
          <w:sz w:val="24"/>
          <w:szCs w:val="24"/>
          <w:lang w:val="sr-Cyrl-CS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AE4678" w:rsidRPr="00AE4678" w:rsidRDefault="00AE4678" w:rsidP="00796672">
      <w:pPr>
        <w:rPr>
          <w:rFonts w:ascii="Times New Roman" w:hAnsi="Times New Roman"/>
          <w:sz w:val="24"/>
          <w:szCs w:val="24"/>
          <w:lang w:val="sr-Cyrl-CS"/>
        </w:rPr>
      </w:pPr>
    </w:p>
    <w:p w:rsidR="00D405FE" w:rsidRPr="00796672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sz w:val="24"/>
          <w:szCs w:val="24"/>
        </w:rPr>
        <w:t>27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Default="007D41B3" w:rsidP="007D41B3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AE4678" w:rsidRPr="00AE4678" w:rsidRDefault="00AE4678" w:rsidP="007D41B3">
      <w:pPr>
        <w:rPr>
          <w:rFonts w:ascii="Times New Roman" w:hAnsi="Times New Roman"/>
          <w:sz w:val="24"/>
          <w:szCs w:val="24"/>
          <w:lang w:val="sr-Cyrl-CS"/>
        </w:rPr>
      </w:pPr>
    </w:p>
    <w:p w:rsidR="00CB5DBA" w:rsidRPr="007466C7" w:rsidRDefault="00CB5DBA" w:rsidP="007466C7">
      <w:pPr>
        <w:pStyle w:val="Pasussalistom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  <w:r w:rsidRPr="007466C7">
        <w:rPr>
          <w:rFonts w:ascii="Times New Roman" w:hAnsi="Times New Roman"/>
          <w:b/>
          <w:sz w:val="24"/>
          <w:szCs w:val="24"/>
        </w:rPr>
        <w:lastRenderedPageBreak/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D455E1">
        <w:rPr>
          <w:rFonts w:ascii="Times New Roman" w:hAnsi="Times New Roman"/>
          <w:b/>
          <w:sz w:val="24"/>
          <w:szCs w:val="24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5C3ED7" w:rsidRPr="002506B5" w:rsidRDefault="005C3ED7" w:rsidP="005C3ED7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AE4678">
        <w:rPr>
          <w:rFonts w:ascii="Times New Roman" w:eastAsia="ArialNarrow" w:hAnsi="Times New Roman"/>
          <w:sz w:val="24"/>
          <w:szCs w:val="24"/>
          <w:lang w:val="sr-Cyrl-CS"/>
        </w:rPr>
        <w:t>Мочиоци</w:t>
      </w:r>
      <w:r w:rsidR="00FE747C">
        <w:rPr>
          <w:rFonts w:ascii="Times New Roman" w:eastAsia="ArialNarrow" w:hAnsi="Times New Roman"/>
          <w:sz w:val="24"/>
          <w:szCs w:val="24"/>
          <w:lang w:val="sr-Cyrl-CS"/>
        </w:rPr>
        <w:t>,</w:t>
      </w:r>
      <w:r w:rsidR="00774F36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59078A" w:rsidRPr="00F43369" w:rsidRDefault="0059078A" w:rsidP="007A30AB">
      <w:pPr>
        <w:ind w:firstLine="720"/>
        <w:rPr>
          <w:rFonts w:ascii="Times New Roman" w:hAnsi="Times New Roman"/>
          <w:sz w:val="24"/>
          <w:szCs w:val="24"/>
        </w:rPr>
      </w:pPr>
    </w:p>
    <w:p w:rsidR="00DE201E" w:rsidRPr="00D455E1" w:rsidRDefault="00DE201E" w:rsidP="00D455E1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455E1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D455E1">
        <w:rPr>
          <w:rFonts w:ascii="Times New Roman" w:hAnsi="Times New Roman"/>
          <w:b/>
          <w:sz w:val="24"/>
          <w:szCs w:val="24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bCs/>
          <w:sz w:val="24"/>
          <w:szCs w:val="24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D455E1" w:rsidRDefault="00D455E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55E1" w:rsidRDefault="00D455E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E4678" w:rsidRPr="002506B5" w:rsidRDefault="00AE4678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Pr="002506B5" w:rsidRDefault="007466C7" w:rsidP="007466C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sz w:val="24"/>
          <w:szCs w:val="24"/>
        </w:rPr>
        <w:t>31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8B3BC1" w:rsidRPr="008B3BC1" w:rsidRDefault="008B3BC1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7466C7" w:rsidP="007466C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sz w:val="24"/>
          <w:szCs w:val="24"/>
        </w:rPr>
        <w:t>32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7466C7" w:rsidRDefault="007466C7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</w:p>
    <w:p w:rsidR="00DE201E" w:rsidRPr="002506B5" w:rsidRDefault="00D455E1" w:rsidP="00D455E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bCs/>
          <w:sz w:val="24"/>
          <w:szCs w:val="24"/>
        </w:rPr>
        <w:t>33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D455E1">
        <w:rPr>
          <w:rFonts w:ascii="Times New Roman" w:hAnsi="Times New Roman"/>
          <w:b/>
          <w:bCs/>
          <w:sz w:val="24"/>
          <w:szCs w:val="24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D455E1">
        <w:rPr>
          <w:rFonts w:ascii="Times New Roman" w:hAnsi="Times New Roman"/>
          <w:b/>
          <w:sz w:val="24"/>
          <w:szCs w:val="24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7466C7" w:rsidRDefault="007466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D455E1">
        <w:rPr>
          <w:rFonts w:ascii="Times New Roman" w:hAnsi="Times New Roman"/>
          <w:b/>
          <w:sz w:val="24"/>
          <w:szCs w:val="24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AE4678" w:rsidRDefault="00AE4678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DE201E" w:rsidRPr="007466C7" w:rsidRDefault="00DE201E" w:rsidP="007466C7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466C7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746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66C7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D455E1">
        <w:rPr>
          <w:rFonts w:ascii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146B1C" w:rsidP="00146B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D455E1">
        <w:rPr>
          <w:rFonts w:ascii="Times New Roman" w:hAnsi="Times New Roman"/>
          <w:b/>
          <w:sz w:val="24"/>
          <w:szCs w:val="24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bCs/>
          <w:sz w:val="24"/>
          <w:szCs w:val="24"/>
        </w:rPr>
        <w:t>39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7466C7" w:rsidRDefault="00DE201E" w:rsidP="007466C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D455E1" w:rsidRDefault="00D455E1" w:rsidP="007466C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5253AC" w:rsidRPr="007466C7" w:rsidRDefault="002A0694" w:rsidP="007466C7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66C7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7466C7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7466C7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AE4678" w:rsidRDefault="00AE4678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</w:p>
    <w:p w:rsidR="003A3676" w:rsidRPr="00AE4678" w:rsidRDefault="004224C4" w:rsidP="00AE4678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AE467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F63E06" w:rsidRDefault="00F63E06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331" w:rsidRDefault="00792331" w:rsidP="00792331">
      <w:pPr>
        <w:pStyle w:val="1tekst"/>
        <w:spacing w:before="0" w:beforeAutospacing="0" w:after="0" w:afterAutospacing="0"/>
        <w:jc w:val="center"/>
        <w:rPr>
          <w:b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41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470DFF" w:rsidRDefault="00792331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9B332D" w:rsidRPr="009B332D" w:rsidRDefault="009B332D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</w:p>
    <w:p w:rsidR="009366DC" w:rsidRPr="00470DFF" w:rsidRDefault="00470DFF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>
        <w:rPr>
          <w:rFonts w:eastAsia="ArialNarrow"/>
        </w:rPr>
        <w:t xml:space="preserve">                                      </w:t>
      </w:r>
      <w:r w:rsidR="009366DC" w:rsidRPr="002506B5">
        <w:rPr>
          <w:b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D455E1">
        <w:rPr>
          <w:rFonts w:ascii="Times New Roman" w:hAnsi="Times New Roman"/>
          <w:b/>
          <w:sz w:val="24"/>
          <w:szCs w:val="24"/>
        </w:rPr>
        <w:t>42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D455E1" w:rsidRDefault="00D455E1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D455E1" w:rsidRDefault="00D455E1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D455E1" w:rsidRDefault="00D455E1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774F36" w:rsidRDefault="00774F36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774F36" w:rsidRPr="00774F36" w:rsidRDefault="00774F36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</w:p>
    <w:p w:rsidR="009F1C4C" w:rsidRPr="002506B5" w:rsidRDefault="00470DF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  <w:lang w:val="sr-Cyrl-CS"/>
        </w:rPr>
        <w:lastRenderedPageBreak/>
        <w:t xml:space="preserve">                                              </w:t>
      </w:r>
      <w:r w:rsidR="009F1C4C"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Pr="002506B5" w:rsidRDefault="009F1C4C" w:rsidP="009F1C4C">
      <w:pPr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3D0A18" w:rsidRPr="003D0A18" w:rsidRDefault="009366DC" w:rsidP="003D0A18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36482B" w:rsidRPr="002506B5" w:rsidRDefault="0036482B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4800D4" w:rsidRPr="002506B5" w:rsidRDefault="004800D4" w:rsidP="004224C4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АКТИ МЕСНЕ ЗАЈЕДНИЦЕ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6384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Pr="007A66E1" w:rsidRDefault="00363846" w:rsidP="007A66E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4224C4" w:rsidRDefault="004224C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Default="00587E0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Default="003D2968" w:rsidP="00587E04">
      <w:pPr>
        <w:numPr>
          <w:ilvl w:val="0"/>
          <w:numId w:val="24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ДО</w:t>
      </w:r>
      <w:r w:rsidRPr="002506B5">
        <w:rPr>
          <w:rFonts w:ascii="Times New Roman" w:hAnsi="Times New Roman"/>
          <w:b/>
          <w:sz w:val="24"/>
          <w:szCs w:val="24"/>
        </w:rPr>
        <w:softHyphen/>
        <w:t>НО</w:t>
      </w:r>
      <w:r w:rsidRPr="002506B5">
        <w:rPr>
          <w:rFonts w:ascii="Times New Roman" w:hAnsi="Times New Roman"/>
          <w:b/>
          <w:sz w:val="24"/>
          <w:szCs w:val="24"/>
        </w:rPr>
        <w:softHyphen/>
        <w:t>ШЕ</w:t>
      </w:r>
      <w:r w:rsidRPr="002506B5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2506B5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2506B5">
        <w:rPr>
          <w:rFonts w:ascii="Times New Roman" w:hAnsi="Times New Roman"/>
          <w:b/>
          <w:sz w:val="24"/>
          <w:szCs w:val="24"/>
        </w:rPr>
        <w:softHyphen/>
        <w:t>ТУ</w:t>
      </w:r>
      <w:r w:rsidRPr="002506B5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D455E1">
        <w:rPr>
          <w:rFonts w:ascii="Times New Roman" w:hAnsi="Times New Roman"/>
          <w:b/>
          <w:sz w:val="24"/>
          <w:szCs w:val="24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D455E1" w:rsidRDefault="00D455E1" w:rsidP="003D2968">
      <w:pPr>
        <w:ind w:firstLine="708"/>
        <w:rPr>
          <w:rFonts w:ascii="Times New Roman" w:hAnsi="Times New Roman"/>
          <w:sz w:val="24"/>
          <w:szCs w:val="24"/>
        </w:rPr>
      </w:pPr>
    </w:p>
    <w:p w:rsidR="00D455E1" w:rsidRDefault="00D455E1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774F36" w:rsidRDefault="00774F36" w:rsidP="003D2968">
      <w:pPr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36482B" w:rsidRPr="002506B5" w:rsidRDefault="00470DFF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46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4224C4">
      <w:pPr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ПРЕЛАЗНЕ И ЗАВРШНЕ ОДРЕДБЕ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47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Даном ступања на снагу овог Статута престаје</w:t>
      </w:r>
      <w:r w:rsidR="00AE4678">
        <w:rPr>
          <w:rFonts w:ascii="Times New Roman" w:eastAsia="ArialNarrow" w:hAnsi="Times New Roman"/>
          <w:sz w:val="24"/>
          <w:szCs w:val="24"/>
        </w:rPr>
        <w:t xml:space="preserve"> да важи Статут Месне зајаднице</w:t>
      </w:r>
      <w:r w:rsidR="00AE4678">
        <w:rPr>
          <w:rFonts w:ascii="Times New Roman" w:eastAsia="ArialNarrow" w:hAnsi="Times New Roman"/>
          <w:sz w:val="24"/>
          <w:szCs w:val="24"/>
          <w:lang w:val="sr-Cyrl-CS"/>
        </w:rPr>
        <w:t xml:space="preserve"> Мочиоци </w:t>
      </w:r>
      <w:r w:rsidR="00D455E1">
        <w:rPr>
          <w:rFonts w:ascii="Times New Roman" w:eastAsia="ArialNarrow" w:hAnsi="Times New Roman"/>
          <w:sz w:val="24"/>
          <w:szCs w:val="24"/>
        </w:rPr>
        <w:t xml:space="preserve"> </w:t>
      </w:r>
      <w:r w:rsidR="00D455E1">
        <w:rPr>
          <w:rFonts w:ascii="Times New Roman" w:eastAsia="ArialNarrow" w:hAnsi="Times New Roman"/>
          <w:sz w:val="24"/>
          <w:szCs w:val="24"/>
          <w:lang w:val="sr-Cyrl-CS"/>
        </w:rPr>
        <w:t>број 06-1/2010 од 5.2.2010.године</w:t>
      </w:r>
      <w:r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7466C7" w:rsidRDefault="007466C7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36482B" w:rsidRPr="002506B5" w:rsidRDefault="00D455E1" w:rsidP="00D455E1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  <w:lang w:val="sr-Cyrl-CS"/>
        </w:rPr>
        <w:t xml:space="preserve">                                           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48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27483B" w:rsidRDefault="0027483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D455E1">
        <w:rPr>
          <w:rFonts w:ascii="Times New Roman" w:eastAsia="ArialNarrow" w:hAnsi="Times New Roman"/>
          <w:b/>
          <w:iCs/>
          <w:sz w:val="24"/>
          <w:szCs w:val="24"/>
        </w:rPr>
        <w:t>49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671A5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Овај Статут ступа на снагу</w:t>
      </w:r>
      <w:r w:rsidR="00671A55">
        <w:rPr>
          <w:rFonts w:ascii="Times New Roman" w:eastAsia="ArialNarrow" w:hAnsi="Times New Roman"/>
          <w:sz w:val="24"/>
          <w:szCs w:val="24"/>
          <w:lang w:val="sr-Cyrl-CS"/>
        </w:rPr>
        <w:t xml:space="preserve"> даном доношења и исти</w:t>
      </w:r>
      <w:r w:rsidR="001843D3">
        <w:rPr>
          <w:rFonts w:ascii="Times New Roman" w:eastAsia="ArialNarrow" w:hAnsi="Times New Roman"/>
          <w:sz w:val="24"/>
          <w:szCs w:val="24"/>
          <w:lang w:val="sr-Cyrl-CS"/>
        </w:rPr>
        <w:t xml:space="preserve"> ће бити објављен</w:t>
      </w:r>
      <w:r w:rsidR="00671A55">
        <w:rPr>
          <w:rFonts w:ascii="Times New Roman" w:eastAsia="ArialNarrow" w:hAnsi="Times New Roman"/>
          <w:sz w:val="24"/>
          <w:szCs w:val="24"/>
          <w:lang w:val="sr-Cyrl-CS"/>
        </w:rPr>
        <w:t xml:space="preserve"> у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 ''Службеном листу општине </w:t>
      </w:r>
      <w:r w:rsidR="00821CD9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671A55">
        <w:rPr>
          <w:rFonts w:ascii="Times New Roman" w:eastAsia="ArialNarrow" w:hAnsi="Times New Roman"/>
          <w:sz w:val="24"/>
          <w:szCs w:val="24"/>
        </w:rPr>
        <w:t>''</w:t>
      </w:r>
      <w:r w:rsidR="00671A55">
        <w:rPr>
          <w:rFonts w:ascii="Times New Roman" w:eastAsia="ArialNarrow" w:hAnsi="Times New Roman"/>
          <w:sz w:val="24"/>
          <w:szCs w:val="24"/>
          <w:lang w:val="sr-Cyrl-CS"/>
        </w:rPr>
        <w:t xml:space="preserve"> и</w:t>
      </w:r>
      <w:r w:rsidR="001843D3">
        <w:rPr>
          <w:rFonts w:ascii="Times New Roman" w:eastAsia="ArialNarrow" w:hAnsi="Times New Roman"/>
          <w:sz w:val="24"/>
          <w:szCs w:val="24"/>
          <w:lang w:val="sr-Cyrl-CS"/>
        </w:rPr>
        <w:t xml:space="preserve"> на</w:t>
      </w:r>
      <w:r w:rsidR="00671A55">
        <w:rPr>
          <w:rFonts w:ascii="Times New Roman" w:eastAsia="ArialNarrow" w:hAnsi="Times New Roman"/>
          <w:sz w:val="24"/>
          <w:szCs w:val="24"/>
          <w:lang w:val="sr-Cyrl-CS"/>
        </w:rPr>
        <w:t xml:space="preserve"> званичној интернет презентацији Општине.</w:t>
      </w: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F84106" w:rsidRDefault="00F84106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005A4D" w:rsidRPr="00005A4D" w:rsidRDefault="00005A4D" w:rsidP="00BF1F9D">
      <w:pPr>
        <w:autoSpaceDE w:val="0"/>
        <w:autoSpaceDN w:val="0"/>
        <w:adjustRightInd w:val="0"/>
        <w:rPr>
          <w:rFonts w:ascii="Times New Roman" w:eastAsia="ArialNarrow" w:hAnsi="Times New Roman"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4C532C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4C532C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4C532C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4C532C">
        <w:rPr>
          <w:rFonts w:ascii="Times New Roman" w:eastAsia="ArialNarrow" w:hAnsi="Times New Roman"/>
          <w:b/>
          <w:sz w:val="24"/>
          <w:szCs w:val="24"/>
        </w:rPr>
        <w:t xml:space="preserve">есна заједница </w:t>
      </w:r>
      <w:r w:rsidR="004C532C">
        <w:rPr>
          <w:rFonts w:ascii="Times New Roman" w:eastAsia="ArialNarrow" w:hAnsi="Times New Roman"/>
          <w:b/>
          <w:sz w:val="24"/>
          <w:szCs w:val="24"/>
          <w:lang w:val="sr-Cyrl-CS"/>
        </w:rPr>
        <w:t>Мочиоци</w:t>
      </w:r>
    </w:p>
    <w:p w:rsidR="0036482B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1843D3"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</w:t>
      </w:r>
      <w:r w:rsidR="001843D3">
        <w:rPr>
          <w:rFonts w:ascii="Times New Roman" w:eastAsia="ArialNarrow" w:hAnsi="Times New Roman"/>
          <w:b/>
          <w:sz w:val="24"/>
          <w:szCs w:val="24"/>
        </w:rPr>
        <w:t>1/2019</w:t>
      </w:r>
    </w:p>
    <w:p w:rsidR="0036482B" w:rsidRDefault="006962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26.2</w:t>
      </w:r>
      <w:r w:rsidR="001843D3">
        <w:rPr>
          <w:rFonts w:ascii="Times New Roman" w:eastAsia="ArialNarrow" w:hAnsi="Times New Roman"/>
          <w:b/>
          <w:sz w:val="24"/>
          <w:szCs w:val="24"/>
        </w:rPr>
        <w:t>.2019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 xml:space="preserve">. </w:t>
      </w:r>
      <w:r w:rsidR="00D455E1">
        <w:rPr>
          <w:rFonts w:ascii="Times New Roman" w:eastAsia="ArialNarrow" w:hAnsi="Times New Roman"/>
          <w:b/>
          <w:sz w:val="24"/>
          <w:szCs w:val="24"/>
          <w:lang w:val="sr-Cyrl-CS"/>
        </w:rPr>
        <w:t>г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одине</w:t>
      </w:r>
    </w:p>
    <w:p w:rsidR="00D455E1" w:rsidRPr="00D455E1" w:rsidRDefault="00D455E1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</w:p>
    <w:p w:rsidR="008A4D88" w:rsidRPr="002506B5" w:rsidRDefault="0036482B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8A4D88" w:rsidRPr="002506B5">
        <w:rPr>
          <w:rFonts w:ascii="Times New Roman" w:eastAsia="ArialNarrow" w:hAnsi="Times New Roman"/>
          <w:b/>
          <w:sz w:val="24"/>
          <w:szCs w:val="24"/>
        </w:rPr>
        <w:t>САВЕТ</w:t>
      </w:r>
      <w:r w:rsidR="00E860F9" w:rsidRPr="002506B5">
        <w:rPr>
          <w:rFonts w:ascii="Times New Roman" w:eastAsia="ArialNarrow" w:hAnsi="Times New Roman"/>
          <w:b/>
          <w:sz w:val="24"/>
          <w:szCs w:val="24"/>
        </w:rPr>
        <w:t xml:space="preserve"> МЕСНЕ ЗАЈЕДНИЦЕ</w:t>
      </w:r>
    </w:p>
    <w:p w:rsidR="00E860F9" w:rsidRDefault="00E860F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  <w:t>П р е д с е д н и к</w:t>
      </w:r>
    </w:p>
    <w:p w:rsidR="00671A55" w:rsidRPr="00671A55" w:rsidRDefault="00671A55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eastAsia="ArialNarrow" w:hAnsi="Times New Roman"/>
          <w:b/>
          <w:sz w:val="24"/>
          <w:szCs w:val="24"/>
        </w:rPr>
        <w:t xml:space="preserve">   Милијан Кувекаловић</w:t>
      </w:r>
    </w:p>
    <w:sectPr w:rsidR="00671A55" w:rsidRPr="00671A55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6D" w:rsidRDefault="00CB486D" w:rsidP="00E0429B">
      <w:r>
        <w:separator/>
      </w:r>
    </w:p>
  </w:endnote>
  <w:endnote w:type="continuationSeparator" w:id="1">
    <w:p w:rsidR="00CB486D" w:rsidRDefault="00CB486D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6D" w:rsidRDefault="00CB486D" w:rsidP="00E0429B">
      <w:r>
        <w:separator/>
      </w:r>
    </w:p>
  </w:footnote>
  <w:footnote w:type="continuationSeparator" w:id="1">
    <w:p w:rsidR="00CB486D" w:rsidRDefault="00CB486D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1F44"/>
    <w:multiLevelType w:val="hybridMultilevel"/>
    <w:tmpl w:val="963041D2"/>
    <w:lvl w:ilvl="0" w:tplc="91AE5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9"/>
  </w:num>
  <w:num w:numId="5">
    <w:abstractNumId w:val="2"/>
  </w:num>
  <w:num w:numId="6">
    <w:abstractNumId w:val="5"/>
  </w:num>
  <w:num w:numId="7">
    <w:abstractNumId w:val="10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1"/>
  </w:num>
  <w:num w:numId="13">
    <w:abstractNumId w:val="23"/>
  </w:num>
  <w:num w:numId="14">
    <w:abstractNumId w:val="24"/>
  </w:num>
  <w:num w:numId="15">
    <w:abstractNumId w:val="26"/>
  </w:num>
  <w:num w:numId="16">
    <w:abstractNumId w:val="20"/>
  </w:num>
  <w:num w:numId="17">
    <w:abstractNumId w:val="15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12"/>
  </w:num>
  <w:num w:numId="24">
    <w:abstractNumId w:val="17"/>
  </w:num>
  <w:num w:numId="25">
    <w:abstractNumId w:val="4"/>
  </w:num>
  <w:num w:numId="26">
    <w:abstractNumId w:val="25"/>
  </w:num>
  <w:num w:numId="27">
    <w:abstractNumId w:val="8"/>
  </w:num>
  <w:num w:numId="28">
    <w:abstractNumId w:val="14"/>
  </w:num>
  <w:num w:numId="29">
    <w:abstractNumId w:val="19"/>
  </w:num>
  <w:num w:numId="30">
    <w:abstractNumId w:val="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5A4D"/>
    <w:rsid w:val="000140B0"/>
    <w:rsid w:val="00014532"/>
    <w:rsid w:val="00023515"/>
    <w:rsid w:val="00023A25"/>
    <w:rsid w:val="00023B35"/>
    <w:rsid w:val="0002780B"/>
    <w:rsid w:val="0003052B"/>
    <w:rsid w:val="000318F5"/>
    <w:rsid w:val="000345D1"/>
    <w:rsid w:val="00035B1A"/>
    <w:rsid w:val="00043823"/>
    <w:rsid w:val="000460E2"/>
    <w:rsid w:val="00057744"/>
    <w:rsid w:val="00061CAA"/>
    <w:rsid w:val="0006220A"/>
    <w:rsid w:val="00064B86"/>
    <w:rsid w:val="00066C67"/>
    <w:rsid w:val="00066D8D"/>
    <w:rsid w:val="00073198"/>
    <w:rsid w:val="00074202"/>
    <w:rsid w:val="000766E3"/>
    <w:rsid w:val="00083958"/>
    <w:rsid w:val="000840F6"/>
    <w:rsid w:val="000904D5"/>
    <w:rsid w:val="00091B10"/>
    <w:rsid w:val="00092160"/>
    <w:rsid w:val="00097BDA"/>
    <w:rsid w:val="000A2096"/>
    <w:rsid w:val="000D0761"/>
    <w:rsid w:val="000D1891"/>
    <w:rsid w:val="000D1DBD"/>
    <w:rsid w:val="000D3F33"/>
    <w:rsid w:val="000D49C6"/>
    <w:rsid w:val="000D6CAD"/>
    <w:rsid w:val="000D7867"/>
    <w:rsid w:val="000F0415"/>
    <w:rsid w:val="000F65BD"/>
    <w:rsid w:val="000F7C9A"/>
    <w:rsid w:val="0010506F"/>
    <w:rsid w:val="001159D2"/>
    <w:rsid w:val="001329CF"/>
    <w:rsid w:val="00134CA6"/>
    <w:rsid w:val="00141CFE"/>
    <w:rsid w:val="00146B1C"/>
    <w:rsid w:val="00150ECF"/>
    <w:rsid w:val="001571D5"/>
    <w:rsid w:val="00157CD7"/>
    <w:rsid w:val="00165522"/>
    <w:rsid w:val="00166EDD"/>
    <w:rsid w:val="0017022D"/>
    <w:rsid w:val="00171295"/>
    <w:rsid w:val="00171C01"/>
    <w:rsid w:val="001726F1"/>
    <w:rsid w:val="00173C11"/>
    <w:rsid w:val="00176968"/>
    <w:rsid w:val="00177A9F"/>
    <w:rsid w:val="0018027E"/>
    <w:rsid w:val="001808A0"/>
    <w:rsid w:val="001843D3"/>
    <w:rsid w:val="0018470A"/>
    <w:rsid w:val="00185894"/>
    <w:rsid w:val="001946A6"/>
    <w:rsid w:val="00196AA9"/>
    <w:rsid w:val="001A2A8A"/>
    <w:rsid w:val="001A2ACE"/>
    <w:rsid w:val="001A6605"/>
    <w:rsid w:val="001D0BC9"/>
    <w:rsid w:val="001D52CA"/>
    <w:rsid w:val="001E30BA"/>
    <w:rsid w:val="001E701B"/>
    <w:rsid w:val="001E789C"/>
    <w:rsid w:val="001E7CAD"/>
    <w:rsid w:val="001F0B0E"/>
    <w:rsid w:val="001F3917"/>
    <w:rsid w:val="001F3AD1"/>
    <w:rsid w:val="001F5708"/>
    <w:rsid w:val="001F6D74"/>
    <w:rsid w:val="0020397E"/>
    <w:rsid w:val="00210E4D"/>
    <w:rsid w:val="002146CF"/>
    <w:rsid w:val="00225A2D"/>
    <w:rsid w:val="00231FB1"/>
    <w:rsid w:val="002417B8"/>
    <w:rsid w:val="00242979"/>
    <w:rsid w:val="002435BF"/>
    <w:rsid w:val="00243CE8"/>
    <w:rsid w:val="002475A1"/>
    <w:rsid w:val="002476D6"/>
    <w:rsid w:val="0025048A"/>
    <w:rsid w:val="002506B5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5206"/>
    <w:rsid w:val="00286FBC"/>
    <w:rsid w:val="00291BD3"/>
    <w:rsid w:val="002926D1"/>
    <w:rsid w:val="00295438"/>
    <w:rsid w:val="00295FE2"/>
    <w:rsid w:val="002965DE"/>
    <w:rsid w:val="00296B3F"/>
    <w:rsid w:val="002A0694"/>
    <w:rsid w:val="002A5768"/>
    <w:rsid w:val="002A7F19"/>
    <w:rsid w:val="002B3DC5"/>
    <w:rsid w:val="002B766C"/>
    <w:rsid w:val="002C25B1"/>
    <w:rsid w:val="002C62E7"/>
    <w:rsid w:val="002D409E"/>
    <w:rsid w:val="002E78C3"/>
    <w:rsid w:val="002E7DFC"/>
    <w:rsid w:val="002F4173"/>
    <w:rsid w:val="002F6EC7"/>
    <w:rsid w:val="002F7483"/>
    <w:rsid w:val="002F7D07"/>
    <w:rsid w:val="00300006"/>
    <w:rsid w:val="00301A03"/>
    <w:rsid w:val="0030302F"/>
    <w:rsid w:val="00307B16"/>
    <w:rsid w:val="003106D0"/>
    <w:rsid w:val="00323DAA"/>
    <w:rsid w:val="00326958"/>
    <w:rsid w:val="003304ED"/>
    <w:rsid w:val="003310B2"/>
    <w:rsid w:val="00332302"/>
    <w:rsid w:val="00332A69"/>
    <w:rsid w:val="00334990"/>
    <w:rsid w:val="00336B78"/>
    <w:rsid w:val="00337BD4"/>
    <w:rsid w:val="00340436"/>
    <w:rsid w:val="0034094C"/>
    <w:rsid w:val="003417C4"/>
    <w:rsid w:val="003448DC"/>
    <w:rsid w:val="00350293"/>
    <w:rsid w:val="00350A73"/>
    <w:rsid w:val="00354434"/>
    <w:rsid w:val="00354EDC"/>
    <w:rsid w:val="00363846"/>
    <w:rsid w:val="0036482B"/>
    <w:rsid w:val="003709F5"/>
    <w:rsid w:val="00372DE8"/>
    <w:rsid w:val="00390803"/>
    <w:rsid w:val="003925FB"/>
    <w:rsid w:val="003A3676"/>
    <w:rsid w:val="003B23AA"/>
    <w:rsid w:val="003C6871"/>
    <w:rsid w:val="003D0A18"/>
    <w:rsid w:val="003D2968"/>
    <w:rsid w:val="003D505F"/>
    <w:rsid w:val="003E3AD3"/>
    <w:rsid w:val="003E40A4"/>
    <w:rsid w:val="003E4B19"/>
    <w:rsid w:val="003E7142"/>
    <w:rsid w:val="003F4904"/>
    <w:rsid w:val="003F775E"/>
    <w:rsid w:val="00400A23"/>
    <w:rsid w:val="00405632"/>
    <w:rsid w:val="0042110C"/>
    <w:rsid w:val="004224C4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41EF2"/>
    <w:rsid w:val="00443BC2"/>
    <w:rsid w:val="00444E9E"/>
    <w:rsid w:val="00444F5A"/>
    <w:rsid w:val="004465DA"/>
    <w:rsid w:val="0045447E"/>
    <w:rsid w:val="0045559B"/>
    <w:rsid w:val="004565E4"/>
    <w:rsid w:val="0046043E"/>
    <w:rsid w:val="00460AFA"/>
    <w:rsid w:val="00463748"/>
    <w:rsid w:val="00463B72"/>
    <w:rsid w:val="004654A7"/>
    <w:rsid w:val="004671A8"/>
    <w:rsid w:val="00470DFF"/>
    <w:rsid w:val="00473604"/>
    <w:rsid w:val="00473E1E"/>
    <w:rsid w:val="00473F82"/>
    <w:rsid w:val="004800D4"/>
    <w:rsid w:val="0048511F"/>
    <w:rsid w:val="0049047A"/>
    <w:rsid w:val="00490547"/>
    <w:rsid w:val="004917AE"/>
    <w:rsid w:val="0049349A"/>
    <w:rsid w:val="00495307"/>
    <w:rsid w:val="00497491"/>
    <w:rsid w:val="004A3BD3"/>
    <w:rsid w:val="004A5224"/>
    <w:rsid w:val="004B0F45"/>
    <w:rsid w:val="004B1F15"/>
    <w:rsid w:val="004B1F8E"/>
    <w:rsid w:val="004B2469"/>
    <w:rsid w:val="004B641F"/>
    <w:rsid w:val="004C0E19"/>
    <w:rsid w:val="004C0FC0"/>
    <w:rsid w:val="004C532C"/>
    <w:rsid w:val="004D0C37"/>
    <w:rsid w:val="004D1B0B"/>
    <w:rsid w:val="004E5944"/>
    <w:rsid w:val="004E5C82"/>
    <w:rsid w:val="004F1336"/>
    <w:rsid w:val="004F1E66"/>
    <w:rsid w:val="004F3463"/>
    <w:rsid w:val="004F6D8D"/>
    <w:rsid w:val="004F703D"/>
    <w:rsid w:val="004F7D21"/>
    <w:rsid w:val="005003D4"/>
    <w:rsid w:val="00501253"/>
    <w:rsid w:val="005022FD"/>
    <w:rsid w:val="005064DA"/>
    <w:rsid w:val="00516B41"/>
    <w:rsid w:val="00517526"/>
    <w:rsid w:val="00517A9E"/>
    <w:rsid w:val="005253AC"/>
    <w:rsid w:val="0053344A"/>
    <w:rsid w:val="0053357D"/>
    <w:rsid w:val="00536CB2"/>
    <w:rsid w:val="00537A07"/>
    <w:rsid w:val="00540B53"/>
    <w:rsid w:val="00542D49"/>
    <w:rsid w:val="0054773D"/>
    <w:rsid w:val="00552634"/>
    <w:rsid w:val="00554B84"/>
    <w:rsid w:val="00567AE2"/>
    <w:rsid w:val="00572324"/>
    <w:rsid w:val="00573FE6"/>
    <w:rsid w:val="005824D0"/>
    <w:rsid w:val="005829FD"/>
    <w:rsid w:val="00582A52"/>
    <w:rsid w:val="00582ABF"/>
    <w:rsid w:val="0058369A"/>
    <w:rsid w:val="005846B4"/>
    <w:rsid w:val="00586AF8"/>
    <w:rsid w:val="00587E04"/>
    <w:rsid w:val="0059078A"/>
    <w:rsid w:val="005965B7"/>
    <w:rsid w:val="005A146B"/>
    <w:rsid w:val="005A3131"/>
    <w:rsid w:val="005A528C"/>
    <w:rsid w:val="005A6A74"/>
    <w:rsid w:val="005B25C0"/>
    <w:rsid w:val="005C0A85"/>
    <w:rsid w:val="005C1386"/>
    <w:rsid w:val="005C3ED7"/>
    <w:rsid w:val="005D1764"/>
    <w:rsid w:val="005D62DE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4019"/>
    <w:rsid w:val="00606E78"/>
    <w:rsid w:val="006070CB"/>
    <w:rsid w:val="00611750"/>
    <w:rsid w:val="00614547"/>
    <w:rsid w:val="00616317"/>
    <w:rsid w:val="006175DB"/>
    <w:rsid w:val="006273F0"/>
    <w:rsid w:val="0063397D"/>
    <w:rsid w:val="00634467"/>
    <w:rsid w:val="00634B5B"/>
    <w:rsid w:val="00644A05"/>
    <w:rsid w:val="00647554"/>
    <w:rsid w:val="00647599"/>
    <w:rsid w:val="006714DD"/>
    <w:rsid w:val="00671A55"/>
    <w:rsid w:val="00680BCC"/>
    <w:rsid w:val="00682C28"/>
    <w:rsid w:val="00683301"/>
    <w:rsid w:val="006853CB"/>
    <w:rsid w:val="00685F1E"/>
    <w:rsid w:val="00686D82"/>
    <w:rsid w:val="006912D2"/>
    <w:rsid w:val="0069285D"/>
    <w:rsid w:val="006931C4"/>
    <w:rsid w:val="00694CA1"/>
    <w:rsid w:val="00696288"/>
    <w:rsid w:val="00696DB5"/>
    <w:rsid w:val="006A6F98"/>
    <w:rsid w:val="006B582A"/>
    <w:rsid w:val="006B7F6E"/>
    <w:rsid w:val="006C1A96"/>
    <w:rsid w:val="006D6FCF"/>
    <w:rsid w:val="006D752A"/>
    <w:rsid w:val="006E2052"/>
    <w:rsid w:val="006E3D48"/>
    <w:rsid w:val="006F39B8"/>
    <w:rsid w:val="006F5C79"/>
    <w:rsid w:val="006F7C29"/>
    <w:rsid w:val="0070242B"/>
    <w:rsid w:val="007143F9"/>
    <w:rsid w:val="007167F8"/>
    <w:rsid w:val="00721777"/>
    <w:rsid w:val="00724319"/>
    <w:rsid w:val="00725CEB"/>
    <w:rsid w:val="00726822"/>
    <w:rsid w:val="00730124"/>
    <w:rsid w:val="0074229F"/>
    <w:rsid w:val="00742703"/>
    <w:rsid w:val="00742CCA"/>
    <w:rsid w:val="007458E4"/>
    <w:rsid w:val="00746117"/>
    <w:rsid w:val="007466C7"/>
    <w:rsid w:val="00760340"/>
    <w:rsid w:val="00760527"/>
    <w:rsid w:val="007621EE"/>
    <w:rsid w:val="00762F33"/>
    <w:rsid w:val="00763912"/>
    <w:rsid w:val="00764DF3"/>
    <w:rsid w:val="00767058"/>
    <w:rsid w:val="00773548"/>
    <w:rsid w:val="00774F36"/>
    <w:rsid w:val="00775C66"/>
    <w:rsid w:val="0077627F"/>
    <w:rsid w:val="00780A92"/>
    <w:rsid w:val="00781414"/>
    <w:rsid w:val="007815C1"/>
    <w:rsid w:val="00781DD8"/>
    <w:rsid w:val="00783FBC"/>
    <w:rsid w:val="0079094A"/>
    <w:rsid w:val="00791C6D"/>
    <w:rsid w:val="00792331"/>
    <w:rsid w:val="00796672"/>
    <w:rsid w:val="00797F60"/>
    <w:rsid w:val="007A0AAE"/>
    <w:rsid w:val="007A30AB"/>
    <w:rsid w:val="007A32E9"/>
    <w:rsid w:val="007A66E1"/>
    <w:rsid w:val="007A6861"/>
    <w:rsid w:val="007A6C83"/>
    <w:rsid w:val="007B001B"/>
    <w:rsid w:val="007B18EC"/>
    <w:rsid w:val="007B4435"/>
    <w:rsid w:val="007B5BB8"/>
    <w:rsid w:val="007C257D"/>
    <w:rsid w:val="007C465C"/>
    <w:rsid w:val="007C7280"/>
    <w:rsid w:val="007C7808"/>
    <w:rsid w:val="007D41B3"/>
    <w:rsid w:val="007D5042"/>
    <w:rsid w:val="007E1245"/>
    <w:rsid w:val="007E29BB"/>
    <w:rsid w:val="007F0273"/>
    <w:rsid w:val="007F0D1A"/>
    <w:rsid w:val="007F1C0D"/>
    <w:rsid w:val="00801F16"/>
    <w:rsid w:val="00803625"/>
    <w:rsid w:val="00820242"/>
    <w:rsid w:val="00821CD9"/>
    <w:rsid w:val="00841372"/>
    <w:rsid w:val="008423A3"/>
    <w:rsid w:val="00844C62"/>
    <w:rsid w:val="00847AB5"/>
    <w:rsid w:val="008517AA"/>
    <w:rsid w:val="00861145"/>
    <w:rsid w:val="00865222"/>
    <w:rsid w:val="00865861"/>
    <w:rsid w:val="008727BE"/>
    <w:rsid w:val="008733D7"/>
    <w:rsid w:val="0087453D"/>
    <w:rsid w:val="0088445E"/>
    <w:rsid w:val="0088600B"/>
    <w:rsid w:val="00896887"/>
    <w:rsid w:val="008A4D88"/>
    <w:rsid w:val="008A503D"/>
    <w:rsid w:val="008A699B"/>
    <w:rsid w:val="008A7B1C"/>
    <w:rsid w:val="008B39FF"/>
    <w:rsid w:val="008B3BC1"/>
    <w:rsid w:val="008B618C"/>
    <w:rsid w:val="008B6E33"/>
    <w:rsid w:val="008C17EE"/>
    <w:rsid w:val="008D16AB"/>
    <w:rsid w:val="008E2697"/>
    <w:rsid w:val="008E58B2"/>
    <w:rsid w:val="008F6FAA"/>
    <w:rsid w:val="0090398B"/>
    <w:rsid w:val="0091078D"/>
    <w:rsid w:val="00910CEB"/>
    <w:rsid w:val="0091422D"/>
    <w:rsid w:val="00914DA2"/>
    <w:rsid w:val="009157C2"/>
    <w:rsid w:val="00917B06"/>
    <w:rsid w:val="00924485"/>
    <w:rsid w:val="0092764A"/>
    <w:rsid w:val="0093079E"/>
    <w:rsid w:val="0093423C"/>
    <w:rsid w:val="009366DC"/>
    <w:rsid w:val="00937479"/>
    <w:rsid w:val="00937E31"/>
    <w:rsid w:val="0094156F"/>
    <w:rsid w:val="00944391"/>
    <w:rsid w:val="00946CDB"/>
    <w:rsid w:val="00947FF5"/>
    <w:rsid w:val="00950355"/>
    <w:rsid w:val="0095080E"/>
    <w:rsid w:val="00950FF0"/>
    <w:rsid w:val="0095621A"/>
    <w:rsid w:val="0096712B"/>
    <w:rsid w:val="00967800"/>
    <w:rsid w:val="0097519F"/>
    <w:rsid w:val="00975A1B"/>
    <w:rsid w:val="00975BBF"/>
    <w:rsid w:val="00977D55"/>
    <w:rsid w:val="00987B76"/>
    <w:rsid w:val="00990FD7"/>
    <w:rsid w:val="00993D12"/>
    <w:rsid w:val="00993F1C"/>
    <w:rsid w:val="00997631"/>
    <w:rsid w:val="009A10F5"/>
    <w:rsid w:val="009A6E5A"/>
    <w:rsid w:val="009A76C5"/>
    <w:rsid w:val="009B0AE1"/>
    <w:rsid w:val="009B332D"/>
    <w:rsid w:val="009B4308"/>
    <w:rsid w:val="009C0F90"/>
    <w:rsid w:val="009C1BE8"/>
    <w:rsid w:val="009C3B8F"/>
    <w:rsid w:val="009D0E07"/>
    <w:rsid w:val="009D3CE2"/>
    <w:rsid w:val="009D4D7A"/>
    <w:rsid w:val="009E457C"/>
    <w:rsid w:val="009E54B6"/>
    <w:rsid w:val="009F09D1"/>
    <w:rsid w:val="009F1C4C"/>
    <w:rsid w:val="009F2C9F"/>
    <w:rsid w:val="00A00B13"/>
    <w:rsid w:val="00A06097"/>
    <w:rsid w:val="00A06921"/>
    <w:rsid w:val="00A107C7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5250"/>
    <w:rsid w:val="00A54910"/>
    <w:rsid w:val="00A607C4"/>
    <w:rsid w:val="00A66FD4"/>
    <w:rsid w:val="00A712A8"/>
    <w:rsid w:val="00A71886"/>
    <w:rsid w:val="00A7670D"/>
    <w:rsid w:val="00A779F5"/>
    <w:rsid w:val="00A8360B"/>
    <w:rsid w:val="00A8414B"/>
    <w:rsid w:val="00A8664D"/>
    <w:rsid w:val="00A87D00"/>
    <w:rsid w:val="00A87F20"/>
    <w:rsid w:val="00A94993"/>
    <w:rsid w:val="00A94DB0"/>
    <w:rsid w:val="00A97A00"/>
    <w:rsid w:val="00AA0737"/>
    <w:rsid w:val="00AB7795"/>
    <w:rsid w:val="00AC07B8"/>
    <w:rsid w:val="00AC1B08"/>
    <w:rsid w:val="00AC37B1"/>
    <w:rsid w:val="00AC3CEA"/>
    <w:rsid w:val="00AC3E34"/>
    <w:rsid w:val="00AD13BF"/>
    <w:rsid w:val="00AD701B"/>
    <w:rsid w:val="00AE2E68"/>
    <w:rsid w:val="00AE4678"/>
    <w:rsid w:val="00AE4740"/>
    <w:rsid w:val="00AF1FC7"/>
    <w:rsid w:val="00AF5681"/>
    <w:rsid w:val="00AF7D07"/>
    <w:rsid w:val="00B1041B"/>
    <w:rsid w:val="00B1081C"/>
    <w:rsid w:val="00B10B6D"/>
    <w:rsid w:val="00B10ED5"/>
    <w:rsid w:val="00B1284A"/>
    <w:rsid w:val="00B13B14"/>
    <w:rsid w:val="00B13BD3"/>
    <w:rsid w:val="00B229C3"/>
    <w:rsid w:val="00B269AC"/>
    <w:rsid w:val="00B26D24"/>
    <w:rsid w:val="00B308ED"/>
    <w:rsid w:val="00B406BD"/>
    <w:rsid w:val="00B408E8"/>
    <w:rsid w:val="00B420AA"/>
    <w:rsid w:val="00B4291A"/>
    <w:rsid w:val="00B45CAF"/>
    <w:rsid w:val="00B503AF"/>
    <w:rsid w:val="00B57097"/>
    <w:rsid w:val="00B6311A"/>
    <w:rsid w:val="00B65E69"/>
    <w:rsid w:val="00B65F20"/>
    <w:rsid w:val="00B65FB3"/>
    <w:rsid w:val="00B678E7"/>
    <w:rsid w:val="00B741E0"/>
    <w:rsid w:val="00B768DD"/>
    <w:rsid w:val="00B76CB7"/>
    <w:rsid w:val="00B80106"/>
    <w:rsid w:val="00B80634"/>
    <w:rsid w:val="00B81E7A"/>
    <w:rsid w:val="00B851A8"/>
    <w:rsid w:val="00B95ACE"/>
    <w:rsid w:val="00BA58D0"/>
    <w:rsid w:val="00BB1CCD"/>
    <w:rsid w:val="00BB4D2D"/>
    <w:rsid w:val="00BC2646"/>
    <w:rsid w:val="00BC273A"/>
    <w:rsid w:val="00BC416A"/>
    <w:rsid w:val="00BC5009"/>
    <w:rsid w:val="00BC605B"/>
    <w:rsid w:val="00BD60DA"/>
    <w:rsid w:val="00BE0918"/>
    <w:rsid w:val="00BF1F9D"/>
    <w:rsid w:val="00BF74FD"/>
    <w:rsid w:val="00C03088"/>
    <w:rsid w:val="00C053A3"/>
    <w:rsid w:val="00C0705A"/>
    <w:rsid w:val="00C1201F"/>
    <w:rsid w:val="00C12FEB"/>
    <w:rsid w:val="00C2222E"/>
    <w:rsid w:val="00C226CE"/>
    <w:rsid w:val="00C2306B"/>
    <w:rsid w:val="00C26C80"/>
    <w:rsid w:val="00C276FB"/>
    <w:rsid w:val="00C357DD"/>
    <w:rsid w:val="00C4056D"/>
    <w:rsid w:val="00C47B5C"/>
    <w:rsid w:val="00C47BCA"/>
    <w:rsid w:val="00C52183"/>
    <w:rsid w:val="00C57006"/>
    <w:rsid w:val="00C654C9"/>
    <w:rsid w:val="00C65E2F"/>
    <w:rsid w:val="00C66C89"/>
    <w:rsid w:val="00C67D5D"/>
    <w:rsid w:val="00C72360"/>
    <w:rsid w:val="00C727BE"/>
    <w:rsid w:val="00C72B71"/>
    <w:rsid w:val="00C72F32"/>
    <w:rsid w:val="00C87D01"/>
    <w:rsid w:val="00C96D25"/>
    <w:rsid w:val="00CA1BBF"/>
    <w:rsid w:val="00CA6F2C"/>
    <w:rsid w:val="00CB0DF7"/>
    <w:rsid w:val="00CB486D"/>
    <w:rsid w:val="00CB5DBA"/>
    <w:rsid w:val="00CC224E"/>
    <w:rsid w:val="00CC26ED"/>
    <w:rsid w:val="00CC5A89"/>
    <w:rsid w:val="00CC6A0D"/>
    <w:rsid w:val="00CC7BF5"/>
    <w:rsid w:val="00CD17A2"/>
    <w:rsid w:val="00CD1BEF"/>
    <w:rsid w:val="00CD29FF"/>
    <w:rsid w:val="00CD2AE7"/>
    <w:rsid w:val="00CD30BE"/>
    <w:rsid w:val="00CE0FAA"/>
    <w:rsid w:val="00CE6993"/>
    <w:rsid w:val="00CE7EA4"/>
    <w:rsid w:val="00CF0CB3"/>
    <w:rsid w:val="00CF4BDD"/>
    <w:rsid w:val="00D00F8A"/>
    <w:rsid w:val="00D012C3"/>
    <w:rsid w:val="00D0477B"/>
    <w:rsid w:val="00D047D3"/>
    <w:rsid w:val="00D1305C"/>
    <w:rsid w:val="00D17CFC"/>
    <w:rsid w:val="00D17D8B"/>
    <w:rsid w:val="00D24374"/>
    <w:rsid w:val="00D26946"/>
    <w:rsid w:val="00D271C7"/>
    <w:rsid w:val="00D350E0"/>
    <w:rsid w:val="00D35F11"/>
    <w:rsid w:val="00D37E11"/>
    <w:rsid w:val="00D405FE"/>
    <w:rsid w:val="00D40C91"/>
    <w:rsid w:val="00D43C68"/>
    <w:rsid w:val="00D455E1"/>
    <w:rsid w:val="00D4768F"/>
    <w:rsid w:val="00D529DC"/>
    <w:rsid w:val="00D541BF"/>
    <w:rsid w:val="00D54252"/>
    <w:rsid w:val="00D54EED"/>
    <w:rsid w:val="00D56A98"/>
    <w:rsid w:val="00D605AF"/>
    <w:rsid w:val="00D66248"/>
    <w:rsid w:val="00D67FB7"/>
    <w:rsid w:val="00D7173A"/>
    <w:rsid w:val="00D73211"/>
    <w:rsid w:val="00D7757F"/>
    <w:rsid w:val="00D80E76"/>
    <w:rsid w:val="00D81444"/>
    <w:rsid w:val="00D8169E"/>
    <w:rsid w:val="00D85B8D"/>
    <w:rsid w:val="00D9254F"/>
    <w:rsid w:val="00D96EC7"/>
    <w:rsid w:val="00DA480A"/>
    <w:rsid w:val="00DC08B6"/>
    <w:rsid w:val="00DC55D1"/>
    <w:rsid w:val="00DC67C0"/>
    <w:rsid w:val="00DD4999"/>
    <w:rsid w:val="00DD6AA4"/>
    <w:rsid w:val="00DE0418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1C07"/>
    <w:rsid w:val="00E01D7E"/>
    <w:rsid w:val="00E03C58"/>
    <w:rsid w:val="00E0429B"/>
    <w:rsid w:val="00E04951"/>
    <w:rsid w:val="00E05E91"/>
    <w:rsid w:val="00E068F8"/>
    <w:rsid w:val="00E11BF3"/>
    <w:rsid w:val="00E13D83"/>
    <w:rsid w:val="00E14135"/>
    <w:rsid w:val="00E14340"/>
    <w:rsid w:val="00E15CDA"/>
    <w:rsid w:val="00E401EB"/>
    <w:rsid w:val="00E43352"/>
    <w:rsid w:val="00E44976"/>
    <w:rsid w:val="00E4709A"/>
    <w:rsid w:val="00E51113"/>
    <w:rsid w:val="00E5561B"/>
    <w:rsid w:val="00E6418B"/>
    <w:rsid w:val="00E65D2C"/>
    <w:rsid w:val="00E65E89"/>
    <w:rsid w:val="00E660FC"/>
    <w:rsid w:val="00E75660"/>
    <w:rsid w:val="00E76061"/>
    <w:rsid w:val="00E775E1"/>
    <w:rsid w:val="00E84256"/>
    <w:rsid w:val="00E860F9"/>
    <w:rsid w:val="00E9658A"/>
    <w:rsid w:val="00EA3006"/>
    <w:rsid w:val="00EA4D74"/>
    <w:rsid w:val="00EA56F3"/>
    <w:rsid w:val="00EA6973"/>
    <w:rsid w:val="00EA6B6F"/>
    <w:rsid w:val="00EC3EC8"/>
    <w:rsid w:val="00ED2C06"/>
    <w:rsid w:val="00EE0040"/>
    <w:rsid w:val="00EE5EEE"/>
    <w:rsid w:val="00EF2A5F"/>
    <w:rsid w:val="00EF2DFB"/>
    <w:rsid w:val="00F0052D"/>
    <w:rsid w:val="00F011FB"/>
    <w:rsid w:val="00F0382D"/>
    <w:rsid w:val="00F06BD9"/>
    <w:rsid w:val="00F102DB"/>
    <w:rsid w:val="00F1503D"/>
    <w:rsid w:val="00F17AA9"/>
    <w:rsid w:val="00F242CE"/>
    <w:rsid w:val="00F254EC"/>
    <w:rsid w:val="00F309D5"/>
    <w:rsid w:val="00F322D9"/>
    <w:rsid w:val="00F342A7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5486"/>
    <w:rsid w:val="00F63E06"/>
    <w:rsid w:val="00F72F9D"/>
    <w:rsid w:val="00F84106"/>
    <w:rsid w:val="00F92D37"/>
    <w:rsid w:val="00F93A0B"/>
    <w:rsid w:val="00F93A1A"/>
    <w:rsid w:val="00FA09C6"/>
    <w:rsid w:val="00FA73CC"/>
    <w:rsid w:val="00FB0640"/>
    <w:rsid w:val="00FC1D23"/>
    <w:rsid w:val="00FC3B0F"/>
    <w:rsid w:val="00FC457C"/>
    <w:rsid w:val="00FD3566"/>
    <w:rsid w:val="00FD42C0"/>
    <w:rsid w:val="00FD7945"/>
    <w:rsid w:val="00FE4FEF"/>
    <w:rsid w:val="00FE5E3E"/>
    <w:rsid w:val="00FE747C"/>
    <w:rsid w:val="00FE766D"/>
    <w:rsid w:val="00FE7BEE"/>
    <w:rsid w:val="00FF05D9"/>
    <w:rsid w:val="00FF0D30"/>
    <w:rsid w:val="00FF154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285206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5206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4934-B215-4E3F-81AE-FA40737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3565</Words>
  <Characters>20326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31</cp:revision>
  <cp:lastPrinted>2019-02-01T07:36:00Z</cp:lastPrinted>
  <dcterms:created xsi:type="dcterms:W3CDTF">2019-01-03T09:57:00Z</dcterms:created>
  <dcterms:modified xsi:type="dcterms:W3CDTF">2019-04-05T11:19:00Z</dcterms:modified>
</cp:coreProperties>
</file>